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748AB" w14:textId="0104C24A" w:rsidR="00143D09" w:rsidRPr="00B4611C" w:rsidRDefault="00143D09" w:rsidP="00143D09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B4611C">
        <w:rPr>
          <w:rFonts w:ascii="ＭＳ Ｐ明朝" w:eastAsia="ＭＳ Ｐ明朝" w:hAnsi="ＭＳ Ｐ明朝" w:hint="eastAsia"/>
          <w:b/>
          <w:sz w:val="36"/>
          <w:szCs w:val="36"/>
        </w:rPr>
        <w:t>食物アレルギー</w:t>
      </w:r>
      <w:r w:rsidR="00E44365">
        <w:rPr>
          <w:rFonts w:ascii="ＭＳ Ｐ明朝" w:eastAsia="ＭＳ Ｐ明朝" w:hAnsi="ＭＳ Ｐ明朝" w:hint="eastAsia"/>
          <w:b/>
          <w:sz w:val="36"/>
          <w:szCs w:val="36"/>
        </w:rPr>
        <w:t>等</w:t>
      </w:r>
      <w:r w:rsidR="00E56377">
        <w:rPr>
          <w:rFonts w:ascii="ＭＳ Ｐ明朝" w:eastAsia="ＭＳ Ｐ明朝" w:hAnsi="ＭＳ Ｐ明朝" w:hint="eastAsia"/>
          <w:b/>
          <w:sz w:val="36"/>
          <w:szCs w:val="36"/>
        </w:rPr>
        <w:t>対応申出</w:t>
      </w:r>
      <w:r w:rsidRPr="00B4611C">
        <w:rPr>
          <w:rFonts w:ascii="ＭＳ Ｐ明朝" w:eastAsia="ＭＳ Ｐ明朝" w:hAnsi="ＭＳ Ｐ明朝" w:hint="eastAsia"/>
          <w:b/>
          <w:sz w:val="36"/>
          <w:szCs w:val="36"/>
        </w:rPr>
        <w:t>書</w:t>
      </w:r>
    </w:p>
    <w:p w14:paraId="1CBBAF59" w14:textId="07E7CC65" w:rsidR="002E0B8F" w:rsidRPr="00480184" w:rsidRDefault="008209F8" w:rsidP="004623D2">
      <w:pPr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 xml:space="preserve">町田市立　　　　　　　　　　</w:t>
      </w:r>
      <w:r w:rsidR="0075375F">
        <w:rPr>
          <w:rFonts w:ascii="ＭＳ Ｐ明朝" w:eastAsia="ＭＳ Ｐ明朝" w:hAnsi="ＭＳ Ｐ明朝" w:hint="eastAsia"/>
          <w:u w:val="single"/>
        </w:rPr>
        <w:t xml:space="preserve">　　　</w:t>
      </w:r>
      <w:r w:rsidR="00143D09" w:rsidRPr="00F948CA">
        <w:rPr>
          <w:rFonts w:ascii="ＭＳ Ｐ明朝" w:eastAsia="ＭＳ Ｐ明朝" w:hAnsi="ＭＳ Ｐ明朝" w:hint="eastAsia"/>
          <w:u w:val="single"/>
        </w:rPr>
        <w:t xml:space="preserve">学校長　様　</w:t>
      </w:r>
      <w:r w:rsidR="0092742E">
        <w:rPr>
          <w:rFonts w:ascii="ＭＳ Ｐ明朝" w:eastAsia="ＭＳ Ｐ明朝" w:hAnsi="ＭＳ Ｐ明朝" w:hint="eastAsia"/>
        </w:rPr>
        <w:t xml:space="preserve">　　　　　　　　　　　　　　　　　　　　</w:t>
      </w:r>
    </w:p>
    <w:p w14:paraId="377E8910" w14:textId="40E53E38" w:rsidR="00274490" w:rsidRPr="0092742E" w:rsidRDefault="002E0B8F" w:rsidP="0092742E">
      <w:pPr>
        <w:ind w:firstLineChars="3400" w:firstLine="71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Pr="005F62C1">
        <w:rPr>
          <w:rFonts w:ascii="ＭＳ Ｐ明朝" w:eastAsia="ＭＳ Ｐ明朝" w:hAnsi="ＭＳ Ｐ明朝" w:hint="eastAsia"/>
        </w:rPr>
        <w:t>記入</w:t>
      </w:r>
      <w:r>
        <w:rPr>
          <w:rFonts w:ascii="ＭＳ Ｐ明朝" w:eastAsia="ＭＳ Ｐ明朝" w:hAnsi="ＭＳ Ｐ明朝" w:hint="eastAsia"/>
        </w:rPr>
        <w:t>日：</w:t>
      </w:r>
      <w:r w:rsidRPr="00BF1A0C">
        <w:rPr>
          <w:rFonts w:ascii="ＭＳ Ｐ明朝" w:eastAsia="ＭＳ Ｐ明朝" w:hAnsi="ＭＳ Ｐ明朝" w:hint="eastAsia"/>
          <w:sz w:val="22"/>
          <w:szCs w:val="28"/>
        </w:rPr>
        <w:t>２０</w:t>
      </w:r>
      <w:r>
        <w:rPr>
          <w:rFonts w:ascii="ＭＳ Ｐ明朝" w:eastAsia="ＭＳ Ｐ明朝" w:hAnsi="ＭＳ Ｐ明朝" w:hint="eastAsia"/>
        </w:rPr>
        <w:t xml:space="preserve">　</w:t>
      </w:r>
      <w:r w:rsidR="00BF1A0C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</w:t>
      </w:r>
      <w:r w:rsidRPr="00480184">
        <w:rPr>
          <w:rFonts w:ascii="ＭＳ Ｐ明朝" w:eastAsia="ＭＳ Ｐ明朝" w:hAnsi="ＭＳ Ｐ明朝" w:hint="eastAsia"/>
        </w:rPr>
        <w:t>年　　  月　  　日</w:t>
      </w:r>
      <w:r>
        <w:rPr>
          <w:rFonts w:ascii="ＭＳ Ｐ明朝" w:eastAsia="ＭＳ Ｐ明朝" w:hAnsi="ＭＳ Ｐ明朝" w:hint="eastAsia"/>
        </w:rPr>
        <w:t>）</w:t>
      </w:r>
    </w:p>
    <w:tbl>
      <w:tblPr>
        <w:tblpPr w:leftFromText="142" w:rightFromText="142" w:vertAnchor="text" w:horzAnchor="margin" w:tblpY="-22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3035"/>
        <w:gridCol w:w="1247"/>
        <w:gridCol w:w="4190"/>
      </w:tblGrid>
      <w:tr w:rsidR="0092742E" w:rsidRPr="005F62C1" w14:paraId="08FA3628" w14:textId="77777777" w:rsidTr="0092742E">
        <w:trPr>
          <w:gridAfter w:val="2"/>
          <w:wAfter w:w="5437" w:type="dxa"/>
        </w:trPr>
        <w:tc>
          <w:tcPr>
            <w:tcW w:w="1756" w:type="dxa"/>
            <w:shd w:val="clear" w:color="auto" w:fill="C9C9C9" w:themeFill="accent3" w:themeFillTint="99"/>
            <w:vAlign w:val="center"/>
          </w:tcPr>
          <w:p w14:paraId="6557A602" w14:textId="77777777" w:rsidR="0092742E" w:rsidRPr="005F62C1" w:rsidRDefault="0092742E" w:rsidP="0092742E">
            <w:pPr>
              <w:ind w:firstLineChars="50" w:firstLine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学年</w:t>
            </w:r>
          </w:p>
        </w:tc>
        <w:tc>
          <w:tcPr>
            <w:tcW w:w="3035" w:type="dxa"/>
            <w:shd w:val="clear" w:color="auto" w:fill="auto"/>
          </w:tcPr>
          <w:p w14:paraId="6E889648" w14:textId="7B7FF8D4" w:rsidR="0092742E" w:rsidRPr="005F62C1" w:rsidRDefault="0092742E" w:rsidP="002D0AD5">
            <w:pPr>
              <w:ind w:firstLineChars="1000" w:firstLine="2100"/>
              <w:rPr>
                <w:rFonts w:ascii="ＭＳ Ｐ明朝" w:eastAsia="ＭＳ Ｐ明朝" w:hAnsi="ＭＳ Ｐ明朝"/>
              </w:rPr>
            </w:pPr>
            <w:r w:rsidRPr="005F62C1">
              <w:rPr>
                <w:rFonts w:ascii="ＭＳ Ｐ明朝" w:eastAsia="ＭＳ Ｐ明朝" w:hAnsi="ＭＳ Ｐ明朝" w:hint="eastAsia"/>
              </w:rPr>
              <w:t xml:space="preserve">　年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5F62C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92742E" w:rsidRPr="005F62C1" w14:paraId="38997022" w14:textId="77777777" w:rsidTr="0092742E">
        <w:trPr>
          <w:trHeight w:val="741"/>
        </w:trPr>
        <w:tc>
          <w:tcPr>
            <w:tcW w:w="1756" w:type="dxa"/>
            <w:shd w:val="clear" w:color="auto" w:fill="C9C9C9" w:themeFill="accent3" w:themeFillTint="99"/>
            <w:vAlign w:val="center"/>
          </w:tcPr>
          <w:p w14:paraId="01FC4286" w14:textId="77777777" w:rsidR="0092742E" w:rsidRPr="005F62C1" w:rsidRDefault="0092742E" w:rsidP="0092742E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F62C1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4590C5AD" w14:textId="77777777" w:rsidR="0092742E" w:rsidRPr="005F62C1" w:rsidRDefault="0092742E" w:rsidP="0092742E">
            <w:pPr>
              <w:jc w:val="center"/>
              <w:rPr>
                <w:rFonts w:ascii="ＭＳ Ｐ明朝" w:eastAsia="ＭＳ Ｐ明朝" w:hAnsi="ＭＳ Ｐ明朝"/>
              </w:rPr>
            </w:pPr>
            <w:r w:rsidRPr="005F62C1">
              <w:rPr>
                <w:rFonts w:ascii="ＭＳ Ｐ明朝" w:eastAsia="ＭＳ Ｐ明朝" w:hAnsi="ＭＳ Ｐ明朝" w:hint="eastAsia"/>
              </w:rPr>
              <w:t>児童氏名</w:t>
            </w:r>
          </w:p>
        </w:tc>
        <w:tc>
          <w:tcPr>
            <w:tcW w:w="3035" w:type="dxa"/>
            <w:shd w:val="clear" w:color="auto" w:fill="auto"/>
          </w:tcPr>
          <w:p w14:paraId="5DFC6420" w14:textId="77777777" w:rsidR="0092742E" w:rsidRPr="005F62C1" w:rsidRDefault="0092742E" w:rsidP="0092742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47" w:type="dxa"/>
            <w:shd w:val="clear" w:color="auto" w:fill="C9C9C9" w:themeFill="accent3" w:themeFillTint="99"/>
            <w:vAlign w:val="center"/>
          </w:tcPr>
          <w:p w14:paraId="369A0E25" w14:textId="77777777" w:rsidR="0092742E" w:rsidRPr="005F62C1" w:rsidRDefault="0092742E" w:rsidP="0092742E">
            <w:pPr>
              <w:jc w:val="center"/>
              <w:rPr>
                <w:rFonts w:ascii="ＭＳ Ｐ明朝" w:eastAsia="ＭＳ Ｐ明朝" w:hAnsi="ＭＳ Ｐ明朝"/>
              </w:rPr>
            </w:pPr>
            <w:r w:rsidRPr="005F62C1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4F1D7835" w14:textId="5CECF03A" w:rsidR="0092742E" w:rsidRPr="005F62C1" w:rsidRDefault="0092742E" w:rsidP="0092742E">
            <w:pPr>
              <w:jc w:val="center"/>
              <w:rPr>
                <w:rFonts w:ascii="ＭＳ Ｐ明朝" w:eastAsia="ＭＳ Ｐ明朝" w:hAnsi="ＭＳ Ｐ明朝"/>
              </w:rPr>
            </w:pPr>
            <w:r w:rsidRPr="00BF1A0C">
              <w:rPr>
                <w:rFonts w:ascii="ＭＳ Ｐ明朝" w:eastAsia="ＭＳ Ｐ明朝" w:hAnsi="ＭＳ Ｐ明朝" w:hint="eastAsia"/>
                <w:sz w:val="22"/>
                <w:szCs w:val="28"/>
              </w:rPr>
              <w:t>２０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5F62C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5F62C1">
              <w:rPr>
                <w:rFonts w:ascii="ＭＳ Ｐ明朝" w:eastAsia="ＭＳ Ｐ明朝" w:hAnsi="ＭＳ Ｐ明朝" w:hint="eastAsia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5F62C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5F62C1">
              <w:rPr>
                <w:rFonts w:ascii="ＭＳ Ｐ明朝" w:eastAsia="ＭＳ Ｐ明朝" w:hAnsi="ＭＳ Ｐ明朝" w:hint="eastAsia"/>
              </w:rPr>
              <w:t>月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5F62C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5F62C1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</w:tr>
      <w:tr w:rsidR="00264AD1" w:rsidRPr="005F62C1" w14:paraId="72D84B92" w14:textId="77777777" w:rsidTr="00264AD1">
        <w:trPr>
          <w:trHeight w:val="935"/>
        </w:trPr>
        <w:tc>
          <w:tcPr>
            <w:tcW w:w="1756" w:type="dxa"/>
            <w:shd w:val="clear" w:color="auto" w:fill="C9C9C9" w:themeFill="accent3" w:themeFillTint="99"/>
            <w:vAlign w:val="center"/>
          </w:tcPr>
          <w:p w14:paraId="1A8B1C55" w14:textId="07A865C6" w:rsidR="00264AD1" w:rsidRPr="00264AD1" w:rsidRDefault="00264AD1" w:rsidP="0092742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64AD1">
              <w:rPr>
                <w:rFonts w:ascii="ＭＳ Ｐ明朝" w:eastAsia="ＭＳ Ｐ明朝" w:hAnsi="ＭＳ Ｐ明朝" w:hint="eastAsia"/>
                <w:szCs w:val="21"/>
              </w:rPr>
              <w:t>保護者氏名</w:t>
            </w:r>
          </w:p>
        </w:tc>
        <w:tc>
          <w:tcPr>
            <w:tcW w:w="3035" w:type="dxa"/>
            <w:shd w:val="clear" w:color="auto" w:fill="auto"/>
          </w:tcPr>
          <w:p w14:paraId="65CAB1DB" w14:textId="77777777" w:rsidR="00264AD1" w:rsidRPr="005F62C1" w:rsidRDefault="00264AD1" w:rsidP="0092742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47" w:type="dxa"/>
            <w:shd w:val="clear" w:color="auto" w:fill="C9C9C9" w:themeFill="accent3" w:themeFillTint="99"/>
            <w:vAlign w:val="center"/>
          </w:tcPr>
          <w:p w14:paraId="2C161B9E" w14:textId="376CF1CC" w:rsidR="00264AD1" w:rsidRPr="005F62C1" w:rsidRDefault="00264AD1" w:rsidP="0092742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5C93EC4C" w14:textId="77777777" w:rsidR="00264AD1" w:rsidRPr="005F62C1" w:rsidRDefault="00264AD1" w:rsidP="00264AD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62C1">
              <w:rPr>
                <w:rFonts w:ascii="ＭＳ Ｐ明朝" w:eastAsia="ＭＳ Ｐ明朝" w:hAnsi="ＭＳ Ｐ明朝" w:hint="eastAsia"/>
                <w:sz w:val="18"/>
                <w:szCs w:val="18"/>
              </w:rPr>
              <w:t>【日中連絡がとれ</w:t>
            </w:r>
            <w:r w:rsidRPr="001D4CA3">
              <w:rPr>
                <w:rFonts w:ascii="ＭＳ Ｐ明朝" w:eastAsia="ＭＳ Ｐ明朝" w:hAnsi="ＭＳ Ｐ明朝" w:hint="eastAsia"/>
                <w:sz w:val="18"/>
                <w:szCs w:val="18"/>
              </w:rPr>
              <w:t>る電話番号</w:t>
            </w:r>
            <w:r w:rsidRPr="005F62C1">
              <w:rPr>
                <w:rFonts w:ascii="ＭＳ Ｐ明朝" w:eastAsia="ＭＳ Ｐ明朝" w:hAnsi="ＭＳ Ｐ明朝" w:hint="eastAsia"/>
                <w:sz w:val="18"/>
                <w:szCs w:val="18"/>
              </w:rPr>
              <w:t>を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ご</w:t>
            </w:r>
            <w:r w:rsidRPr="005F62C1">
              <w:rPr>
                <w:rFonts w:ascii="ＭＳ Ｐ明朝" w:eastAsia="ＭＳ Ｐ明朝" w:hAnsi="ＭＳ Ｐ明朝" w:hint="eastAsia"/>
                <w:sz w:val="18"/>
                <w:szCs w:val="18"/>
              </w:rPr>
              <w:t>記入ください】</w:t>
            </w:r>
          </w:p>
          <w:p w14:paraId="672E35F1" w14:textId="7EAD3099" w:rsidR="00264AD1" w:rsidRPr="00264AD1" w:rsidRDefault="00264AD1" w:rsidP="00264AD1">
            <w:pPr>
              <w:rPr>
                <w:rFonts w:ascii="ＭＳ Ｐ明朝" w:eastAsia="ＭＳ Ｐ明朝" w:hAnsi="ＭＳ Ｐ明朝"/>
                <w:sz w:val="22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8"/>
              </w:rPr>
              <w:t xml:space="preserve">電話番号（　　　</w:t>
            </w:r>
            <w:r w:rsidR="00F33819">
              <w:rPr>
                <w:rFonts w:ascii="ＭＳ Ｐ明朝" w:eastAsia="ＭＳ Ｐ明朝" w:hAnsi="ＭＳ Ｐ明朝" w:hint="eastAsia"/>
                <w:sz w:val="22"/>
                <w:szCs w:val="28"/>
              </w:rPr>
              <w:t xml:space="preserve">　　　　　　　　　　　　　　）</w:t>
            </w:r>
          </w:p>
        </w:tc>
      </w:tr>
    </w:tbl>
    <w:p w14:paraId="3E3BA1AD" w14:textId="28852D47" w:rsidR="003E69E1" w:rsidRPr="00FA3C4A" w:rsidRDefault="0039532D" w:rsidP="0039532D">
      <w:pPr>
        <w:rPr>
          <w:rFonts w:ascii="ＭＳ Ｐ明朝" w:eastAsia="ＭＳ Ｐ明朝" w:hAnsi="ＭＳ Ｐ明朝"/>
          <w:sz w:val="24"/>
        </w:rPr>
      </w:pPr>
      <w:r w:rsidRPr="00FA3C4A">
        <w:rPr>
          <w:rFonts w:ascii="ＭＳ Ｐ明朝" w:eastAsia="ＭＳ Ｐ明朝" w:hAnsi="ＭＳ Ｐ明朝" w:hint="eastAsia"/>
          <w:sz w:val="24"/>
        </w:rPr>
        <w:t>1　児童の食物アレルギーの状況及び対応希望の有無に関して、以下にお答えください。</w:t>
      </w:r>
    </w:p>
    <w:p w14:paraId="0B19C430" w14:textId="54187549" w:rsidR="00274490" w:rsidRPr="003C5B6F" w:rsidRDefault="00274490" w:rsidP="00274490">
      <w:pPr>
        <w:rPr>
          <w:rFonts w:ascii="ＭＳ Ｐ明朝" w:eastAsia="ＭＳ Ｐ明朝" w:hAnsi="ＭＳ Ｐ明朝"/>
          <w:sz w:val="24"/>
        </w:rPr>
      </w:pPr>
      <w:r w:rsidRPr="00274490">
        <w:rPr>
          <w:rFonts w:ascii="ＭＳ Ｐ明朝" w:eastAsia="ＭＳ Ｐ明朝" w:hAnsi="ＭＳ Ｐ明朝" w:hint="eastAsia"/>
          <w:sz w:val="24"/>
        </w:rPr>
        <w:t>①</w:t>
      </w:r>
      <w:r w:rsidR="00E44365">
        <w:rPr>
          <w:rFonts w:ascii="ＭＳ Ｐ明朝" w:eastAsia="ＭＳ Ｐ明朝" w:hAnsi="ＭＳ Ｐ明朝" w:hint="eastAsia"/>
          <w:sz w:val="24"/>
        </w:rPr>
        <w:t xml:space="preserve"> </w:t>
      </w:r>
      <w:r w:rsidRPr="00274490">
        <w:rPr>
          <w:rFonts w:ascii="ＭＳ Ｐ明朝" w:eastAsia="ＭＳ Ｐ明朝" w:hAnsi="ＭＳ Ｐ明朝" w:hint="eastAsia"/>
          <w:sz w:val="24"/>
        </w:rPr>
        <w:t>食物アレルギーはありますか。</w:t>
      </w:r>
      <w:r w:rsidR="00FD6218">
        <w:rPr>
          <w:rFonts w:ascii="ＭＳ Ｐ明朝" w:eastAsia="ＭＳ Ｐ明朝" w:hAnsi="ＭＳ Ｐ明朝" w:hint="eastAsia"/>
          <w:sz w:val="24"/>
        </w:rPr>
        <w:t xml:space="preserve">　</w:t>
      </w:r>
      <w:r w:rsidR="003C5B6F">
        <w:rPr>
          <w:rFonts w:ascii="ＭＳ Ｐ明朝" w:eastAsia="ＭＳ Ｐ明朝" w:hAnsi="ＭＳ Ｐ明朝" w:hint="eastAsia"/>
          <w:sz w:val="24"/>
        </w:rPr>
        <w:t xml:space="preserve">【 </w:t>
      </w:r>
      <w:r w:rsidR="00CF06E8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はい</w:t>
      </w:r>
      <w:r w:rsidR="003C5B6F">
        <w:rPr>
          <w:rFonts w:ascii="ＭＳ Ｐ明朝" w:eastAsia="ＭＳ Ｐ明朝" w:hAnsi="ＭＳ Ｐ明朝" w:hint="eastAsia"/>
          <w:sz w:val="24"/>
        </w:rPr>
        <w:t xml:space="preserve"> </w:t>
      </w:r>
      <w:r w:rsidR="00CF06E8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／</w:t>
      </w:r>
      <w:r w:rsidR="00CF06E8">
        <w:rPr>
          <w:rFonts w:ascii="ＭＳ Ｐ明朝" w:eastAsia="ＭＳ Ｐ明朝" w:hAnsi="ＭＳ Ｐ明朝" w:hint="eastAsia"/>
          <w:sz w:val="24"/>
        </w:rPr>
        <w:t xml:space="preserve">　</w:t>
      </w:r>
      <w:r w:rsidR="003C5B6F"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>いいえ</w:t>
      </w:r>
      <w:r w:rsidR="003C5B6F">
        <w:rPr>
          <w:rFonts w:ascii="ＭＳ Ｐ明朝" w:eastAsia="ＭＳ Ｐ明朝" w:hAnsi="ＭＳ Ｐ明朝" w:hint="eastAsia"/>
          <w:sz w:val="24"/>
        </w:rPr>
        <w:t xml:space="preserve"> </w:t>
      </w:r>
      <w:r w:rsidR="00CF06E8">
        <w:rPr>
          <w:rFonts w:ascii="ＭＳ Ｐ明朝" w:eastAsia="ＭＳ Ｐ明朝" w:hAnsi="ＭＳ Ｐ明朝" w:hint="eastAsia"/>
          <w:sz w:val="24"/>
        </w:rPr>
        <w:t xml:space="preserve">　</w:t>
      </w:r>
      <w:r w:rsidR="003C5B6F">
        <w:rPr>
          <w:rFonts w:ascii="ＭＳ Ｐ明朝" w:eastAsia="ＭＳ Ｐ明朝" w:hAnsi="ＭＳ Ｐ明朝" w:hint="eastAsia"/>
          <w:sz w:val="24"/>
        </w:rPr>
        <w:t>】</w:t>
      </w:r>
      <w:r w:rsidR="003C5B6F" w:rsidRPr="003C5B6F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3C5B6F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3C5B6F">
        <w:rPr>
          <w:rFonts w:ascii="ＭＳ Ｐ明朝" w:eastAsia="ＭＳ Ｐ明朝" w:hAnsi="ＭＳ Ｐ明朝"/>
          <w:sz w:val="22"/>
          <w:szCs w:val="22"/>
        </w:rPr>
        <w:t xml:space="preserve"> </w:t>
      </w:r>
      <w:r w:rsidR="003C5B6F" w:rsidRPr="006F41BB">
        <w:rPr>
          <w:rFonts w:ascii="ＭＳ Ｐ明朝" w:eastAsia="ＭＳ Ｐ明朝" w:hAnsi="ＭＳ Ｐ明朝" w:hint="eastAsia"/>
          <w:sz w:val="20"/>
          <w:szCs w:val="20"/>
        </w:rPr>
        <w:t>【　　】内</w:t>
      </w:r>
      <w:r w:rsidR="00262681">
        <w:rPr>
          <w:rFonts w:ascii="ＭＳ Ｐ明朝" w:eastAsia="ＭＳ Ｐ明朝" w:hAnsi="ＭＳ Ｐ明朝" w:hint="eastAsia"/>
          <w:sz w:val="20"/>
          <w:szCs w:val="20"/>
        </w:rPr>
        <w:t>のどちらかに</w:t>
      </w:r>
      <w:r w:rsidR="003C5B6F" w:rsidRPr="006F41BB">
        <w:rPr>
          <w:rFonts w:ascii="ＭＳ Ｐ明朝" w:eastAsia="ＭＳ Ｐ明朝" w:hAnsi="ＭＳ Ｐ明朝" w:hint="eastAsia"/>
          <w:sz w:val="20"/>
          <w:szCs w:val="20"/>
        </w:rPr>
        <w:t>○をつけてください</w:t>
      </w:r>
    </w:p>
    <w:p w14:paraId="697B723C" w14:textId="333E431E" w:rsidR="00274490" w:rsidRPr="00262681" w:rsidRDefault="00274490" w:rsidP="003B1CB4">
      <w:pPr>
        <w:rPr>
          <w:rFonts w:ascii="ＭＳ Ｐ明朝" w:eastAsia="ＭＳ Ｐ明朝" w:hAnsi="ＭＳ Ｐ明朝"/>
          <w:b/>
          <w:bCs/>
          <w:sz w:val="24"/>
          <w:u w:val="single"/>
        </w:rPr>
      </w:pPr>
      <w:r w:rsidRPr="00262681">
        <w:rPr>
          <w:rFonts w:ascii="ＭＳ Ｐ明朝" w:eastAsia="ＭＳ Ｐ明朝" w:hAnsi="ＭＳ Ｐ明朝" w:hint="eastAsia"/>
          <w:sz w:val="24"/>
        </w:rPr>
        <w:t xml:space="preserve">　　</w:t>
      </w:r>
      <w:r w:rsidR="003B1CB4" w:rsidRPr="00262681">
        <w:rPr>
          <w:rFonts w:ascii="ＭＳ Ｐ明朝" w:eastAsia="ＭＳ Ｐ明朝" w:hAnsi="ＭＳ Ｐ明朝" w:hint="eastAsia"/>
          <w:b/>
          <w:bCs/>
          <w:sz w:val="24"/>
        </w:rPr>
        <w:t>※</w:t>
      </w:r>
      <w:r w:rsidR="00262681" w:rsidRPr="00262681">
        <w:rPr>
          <w:rFonts w:ascii="ＭＳ Ｐ明朝" w:eastAsia="ＭＳ Ｐ明朝" w:hAnsi="ＭＳ Ｐ明朝" w:hint="eastAsia"/>
          <w:b/>
          <w:bCs/>
          <w:sz w:val="24"/>
        </w:rPr>
        <w:t>「</w:t>
      </w:r>
      <w:r w:rsidR="003B1CB4" w:rsidRPr="00262681">
        <w:rPr>
          <w:rFonts w:ascii="ＭＳ Ｐ明朝" w:eastAsia="ＭＳ Ｐ明朝" w:hAnsi="ＭＳ Ｐ明朝" w:hint="eastAsia"/>
          <w:b/>
          <w:bCs/>
          <w:sz w:val="24"/>
          <w:u w:val="single"/>
        </w:rPr>
        <w:t>はい</w:t>
      </w:r>
      <w:r w:rsidR="00262681" w:rsidRPr="00262681">
        <w:rPr>
          <w:rFonts w:ascii="ＭＳ Ｐ明朝" w:eastAsia="ＭＳ Ｐ明朝" w:hAnsi="ＭＳ Ｐ明朝" w:hint="eastAsia"/>
          <w:b/>
          <w:bCs/>
          <w:sz w:val="24"/>
          <w:u w:val="single"/>
        </w:rPr>
        <w:t>」</w:t>
      </w:r>
      <w:r w:rsidR="003B1CB4" w:rsidRPr="00262681">
        <w:rPr>
          <w:rFonts w:ascii="ＭＳ Ｐ明朝" w:eastAsia="ＭＳ Ｐ明朝" w:hAnsi="ＭＳ Ｐ明朝" w:hint="eastAsia"/>
          <w:b/>
          <w:bCs/>
          <w:sz w:val="24"/>
          <w:u w:val="single"/>
        </w:rPr>
        <w:t>の方</w:t>
      </w:r>
      <w:r w:rsidR="0039532D">
        <w:rPr>
          <w:rFonts w:ascii="ＭＳ Ｐ明朝" w:eastAsia="ＭＳ Ｐ明朝" w:hAnsi="ＭＳ Ｐ明朝" w:hint="eastAsia"/>
          <w:b/>
          <w:bCs/>
          <w:sz w:val="24"/>
          <w:u w:val="single"/>
        </w:rPr>
        <w:t>のみ</w:t>
      </w:r>
      <w:r w:rsidR="003B1CB4" w:rsidRPr="00262681">
        <w:rPr>
          <w:rFonts w:ascii="ＭＳ Ｐ明朝" w:eastAsia="ＭＳ Ｐ明朝" w:hAnsi="ＭＳ Ｐ明朝" w:hint="eastAsia"/>
          <w:b/>
          <w:bCs/>
          <w:sz w:val="24"/>
          <w:u w:val="single"/>
        </w:rPr>
        <w:t>②～⑤をご記入ください。</w:t>
      </w:r>
      <w:r w:rsidR="00101C22">
        <w:rPr>
          <w:rFonts w:ascii="ＭＳ Ｐ明朝" w:eastAsia="ＭＳ Ｐ明朝" w:hAnsi="ＭＳ Ｐ明朝" w:hint="eastAsia"/>
          <w:b/>
          <w:bCs/>
          <w:sz w:val="24"/>
          <w:u w:val="single"/>
        </w:rPr>
        <w:t xml:space="preserve">　</w:t>
      </w:r>
    </w:p>
    <w:p w14:paraId="324537EC" w14:textId="7D91BBDA" w:rsidR="00FD6218" w:rsidRDefault="00FD6218" w:rsidP="0039532D">
      <w:pPr>
        <w:spacing w:beforeLines="50" w:before="1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②</w:t>
      </w:r>
      <w:r w:rsidR="00E44365"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>食物アレルギーの状況についてご記入ください。</w:t>
      </w: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5125"/>
        <w:gridCol w:w="2420"/>
      </w:tblGrid>
      <w:tr w:rsidR="0011571B" w:rsidRPr="00ED3551" w14:paraId="68FB55DF" w14:textId="3903BC58" w:rsidTr="0092742E">
        <w:trPr>
          <w:trHeight w:val="486"/>
          <w:jc w:val="center"/>
        </w:trPr>
        <w:tc>
          <w:tcPr>
            <w:tcW w:w="2557" w:type="dxa"/>
            <w:shd w:val="clear" w:color="auto" w:fill="C9C9C9" w:themeFill="accent3" w:themeFillTint="99"/>
            <w:vAlign w:val="center"/>
          </w:tcPr>
          <w:p w14:paraId="35C6A33F" w14:textId="77777777" w:rsidR="0011571B" w:rsidRPr="00E44365" w:rsidRDefault="0011571B" w:rsidP="002E0B8F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  <w:r w:rsidRPr="00E44365">
              <w:rPr>
                <w:rFonts w:ascii="ＭＳ Ｐ明朝" w:eastAsia="ＭＳ Ｐ明朝" w:hAnsi="ＭＳ Ｐ明朝" w:hint="eastAsia"/>
                <w:bCs/>
                <w:szCs w:val="21"/>
              </w:rPr>
              <w:t>原因食物</w:t>
            </w:r>
          </w:p>
        </w:tc>
        <w:tc>
          <w:tcPr>
            <w:tcW w:w="5125" w:type="dxa"/>
            <w:shd w:val="clear" w:color="auto" w:fill="C9C9C9" w:themeFill="accent3" w:themeFillTint="99"/>
            <w:vAlign w:val="center"/>
          </w:tcPr>
          <w:p w14:paraId="1F9BFC4D" w14:textId="56F2FFB7" w:rsidR="0011571B" w:rsidRDefault="00BA3C4F" w:rsidP="002E0B8F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触れたとき</w:t>
            </w:r>
            <w:r w:rsidR="00374971">
              <w:rPr>
                <w:rFonts w:ascii="ＭＳ Ｐ明朝" w:eastAsia="ＭＳ Ｐ明朝" w:hAnsi="ＭＳ Ｐ明朝" w:hint="eastAsia"/>
                <w:bCs/>
                <w:szCs w:val="21"/>
              </w:rPr>
              <w:t>または</w:t>
            </w:r>
            <w:r w:rsidR="00374971" w:rsidRPr="00E44365">
              <w:rPr>
                <w:rFonts w:ascii="ＭＳ Ｐ明朝" w:eastAsia="ＭＳ Ｐ明朝" w:hAnsi="ＭＳ Ｐ明朝" w:hint="eastAsia"/>
                <w:bCs/>
                <w:szCs w:val="21"/>
              </w:rPr>
              <w:t>食べ</w:t>
            </w:r>
            <w:r w:rsidR="00374971">
              <w:rPr>
                <w:rFonts w:ascii="ＭＳ Ｐ明朝" w:eastAsia="ＭＳ Ｐ明朝" w:hAnsi="ＭＳ Ｐ明朝" w:hint="eastAsia"/>
                <w:bCs/>
                <w:szCs w:val="21"/>
              </w:rPr>
              <w:t>たときの症状</w:t>
            </w:r>
          </w:p>
        </w:tc>
        <w:tc>
          <w:tcPr>
            <w:tcW w:w="2420" w:type="dxa"/>
            <w:shd w:val="clear" w:color="auto" w:fill="C9C9C9" w:themeFill="accent3" w:themeFillTint="99"/>
            <w:vAlign w:val="center"/>
          </w:tcPr>
          <w:p w14:paraId="5F5D3EE1" w14:textId="1307718D" w:rsidR="0011571B" w:rsidRDefault="0011571B" w:rsidP="002E0B8F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アナフィラキシー症状</w:t>
            </w:r>
          </w:p>
        </w:tc>
      </w:tr>
      <w:tr w:rsidR="0011571B" w:rsidRPr="00ED3551" w14:paraId="7274BB35" w14:textId="1A6EC299" w:rsidTr="0092742E">
        <w:trPr>
          <w:trHeight w:val="420"/>
          <w:jc w:val="center"/>
        </w:trPr>
        <w:tc>
          <w:tcPr>
            <w:tcW w:w="2557" w:type="dxa"/>
            <w:shd w:val="clear" w:color="auto" w:fill="auto"/>
          </w:tcPr>
          <w:p w14:paraId="7ABA51D5" w14:textId="0819B3D1" w:rsidR="0011571B" w:rsidRPr="00352E4D" w:rsidRDefault="0011571B" w:rsidP="00FD6218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  <w:tc>
          <w:tcPr>
            <w:tcW w:w="5125" w:type="dxa"/>
          </w:tcPr>
          <w:p w14:paraId="0C0BC09B" w14:textId="69EB6F4C" w:rsidR="0011571B" w:rsidRPr="00ED3551" w:rsidRDefault="0011571B" w:rsidP="002E0B8F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262C36C8" w14:textId="3F4F81D4" w:rsidR="0011571B" w:rsidRPr="00ED3551" w:rsidRDefault="00374971" w:rsidP="00BA3C4F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有　　・　　無</w:t>
            </w:r>
          </w:p>
        </w:tc>
      </w:tr>
      <w:tr w:rsidR="0011571B" w:rsidRPr="00ED3551" w14:paraId="38604E97" w14:textId="4FD665EB" w:rsidTr="0092742E">
        <w:trPr>
          <w:trHeight w:val="403"/>
          <w:jc w:val="center"/>
        </w:trPr>
        <w:tc>
          <w:tcPr>
            <w:tcW w:w="2557" w:type="dxa"/>
            <w:shd w:val="clear" w:color="auto" w:fill="auto"/>
          </w:tcPr>
          <w:p w14:paraId="3E90DEA2" w14:textId="682C1A8F" w:rsidR="0011571B" w:rsidRPr="00352E4D" w:rsidRDefault="0011571B" w:rsidP="007135C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  <w:tc>
          <w:tcPr>
            <w:tcW w:w="5125" w:type="dxa"/>
          </w:tcPr>
          <w:p w14:paraId="2F513ED4" w14:textId="5D142068" w:rsidR="00352E4D" w:rsidRPr="00ED3551" w:rsidRDefault="00352E4D" w:rsidP="00352E4D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6F10B578" w14:textId="2210B6DA" w:rsidR="0011571B" w:rsidRPr="00ED3551" w:rsidRDefault="00374971" w:rsidP="00BA3C4F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有　　・　　無</w:t>
            </w:r>
          </w:p>
        </w:tc>
      </w:tr>
      <w:tr w:rsidR="0011571B" w:rsidRPr="00ED3551" w14:paraId="48AEBEEE" w14:textId="77777777" w:rsidTr="0092742E">
        <w:trPr>
          <w:trHeight w:val="403"/>
          <w:jc w:val="center"/>
        </w:trPr>
        <w:tc>
          <w:tcPr>
            <w:tcW w:w="2557" w:type="dxa"/>
            <w:shd w:val="clear" w:color="auto" w:fill="auto"/>
          </w:tcPr>
          <w:p w14:paraId="068805AD" w14:textId="77777777" w:rsidR="0011571B" w:rsidRPr="00352E4D" w:rsidRDefault="0011571B" w:rsidP="007135C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  <w:tc>
          <w:tcPr>
            <w:tcW w:w="5125" w:type="dxa"/>
          </w:tcPr>
          <w:p w14:paraId="2B4E6C9B" w14:textId="77777777" w:rsidR="0011571B" w:rsidRPr="00ED3551" w:rsidRDefault="0011571B" w:rsidP="002E0B8F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7AA936F8" w14:textId="3B98A6BC" w:rsidR="0011571B" w:rsidRPr="00ED3551" w:rsidRDefault="00374971" w:rsidP="00BA3C4F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有　　・　　無</w:t>
            </w:r>
          </w:p>
        </w:tc>
      </w:tr>
      <w:tr w:rsidR="0011571B" w:rsidRPr="00ED3551" w14:paraId="435BC404" w14:textId="77777777" w:rsidTr="0092742E">
        <w:trPr>
          <w:trHeight w:val="420"/>
          <w:jc w:val="center"/>
        </w:trPr>
        <w:tc>
          <w:tcPr>
            <w:tcW w:w="2557" w:type="dxa"/>
            <w:shd w:val="clear" w:color="auto" w:fill="auto"/>
          </w:tcPr>
          <w:p w14:paraId="7A427FED" w14:textId="77777777" w:rsidR="0011571B" w:rsidRPr="00352E4D" w:rsidRDefault="0011571B" w:rsidP="002734F6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  <w:tc>
          <w:tcPr>
            <w:tcW w:w="5125" w:type="dxa"/>
          </w:tcPr>
          <w:p w14:paraId="7D32F98E" w14:textId="77777777" w:rsidR="0011571B" w:rsidRDefault="0011571B" w:rsidP="002E0B8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7D51BA0F" w14:textId="2425E149" w:rsidR="0011571B" w:rsidRDefault="00374971" w:rsidP="00BA3C4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有　　・　　無</w:t>
            </w:r>
          </w:p>
        </w:tc>
      </w:tr>
      <w:tr w:rsidR="0011571B" w:rsidRPr="00ED3551" w14:paraId="590C9C33" w14:textId="030FF443" w:rsidTr="0092742E">
        <w:trPr>
          <w:trHeight w:val="384"/>
          <w:jc w:val="center"/>
        </w:trPr>
        <w:tc>
          <w:tcPr>
            <w:tcW w:w="2557" w:type="dxa"/>
            <w:shd w:val="clear" w:color="auto" w:fill="auto"/>
          </w:tcPr>
          <w:p w14:paraId="7437E715" w14:textId="77777777" w:rsidR="0011571B" w:rsidRPr="00352E4D" w:rsidRDefault="0011571B" w:rsidP="007135C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  <w:tc>
          <w:tcPr>
            <w:tcW w:w="5125" w:type="dxa"/>
          </w:tcPr>
          <w:p w14:paraId="4290684E" w14:textId="77777777" w:rsidR="0011571B" w:rsidRPr="00ED3551" w:rsidRDefault="0011571B" w:rsidP="002E0B8F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161A71EE" w14:textId="2A399425" w:rsidR="0011571B" w:rsidRPr="00ED3551" w:rsidRDefault="00374971" w:rsidP="00BA3C4F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有　　・　　無</w:t>
            </w:r>
          </w:p>
        </w:tc>
      </w:tr>
    </w:tbl>
    <w:p w14:paraId="2168C299" w14:textId="5A17918B" w:rsidR="00EA2751" w:rsidRDefault="00E44365" w:rsidP="0039532D">
      <w:pPr>
        <w:spacing w:beforeLines="50" w:before="18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4"/>
        </w:rPr>
        <w:t xml:space="preserve">③ </w:t>
      </w:r>
      <w:r w:rsidR="002734F6">
        <w:rPr>
          <w:rFonts w:ascii="ＭＳ Ｐ明朝" w:eastAsia="ＭＳ Ｐ明朝" w:hAnsi="ＭＳ Ｐ明朝" w:hint="eastAsia"/>
          <w:sz w:val="24"/>
        </w:rPr>
        <w:t>エピペン®の処方がありますか</w:t>
      </w:r>
      <w:r w:rsidR="00DF048A">
        <w:rPr>
          <w:rFonts w:ascii="ＭＳ Ｐ明朝" w:eastAsia="ＭＳ Ｐ明朝" w:hAnsi="ＭＳ Ｐ明朝" w:hint="eastAsia"/>
          <w:sz w:val="24"/>
        </w:rPr>
        <w:t>。</w:t>
      </w:r>
      <w:r w:rsidR="002734F6">
        <w:rPr>
          <w:rFonts w:ascii="ＭＳ Ｐ明朝" w:eastAsia="ＭＳ Ｐ明朝" w:hAnsi="ＭＳ Ｐ明朝" w:hint="eastAsia"/>
          <w:sz w:val="24"/>
        </w:rPr>
        <w:t xml:space="preserve">　　【　　</w:t>
      </w:r>
      <w:r w:rsidR="000F432E">
        <w:rPr>
          <w:rFonts w:ascii="ＭＳ Ｐ明朝" w:eastAsia="ＭＳ Ｐ明朝" w:hAnsi="ＭＳ Ｐ明朝" w:hint="eastAsia"/>
          <w:sz w:val="24"/>
        </w:rPr>
        <w:t>はい</w:t>
      </w:r>
      <w:r w:rsidR="002734F6">
        <w:rPr>
          <w:rFonts w:ascii="ＭＳ Ｐ明朝" w:eastAsia="ＭＳ Ｐ明朝" w:hAnsi="ＭＳ Ｐ明朝" w:hint="eastAsia"/>
          <w:sz w:val="24"/>
        </w:rPr>
        <w:t xml:space="preserve">　／　　</w:t>
      </w:r>
      <w:r w:rsidR="000F432E">
        <w:rPr>
          <w:rFonts w:ascii="ＭＳ Ｐ明朝" w:eastAsia="ＭＳ Ｐ明朝" w:hAnsi="ＭＳ Ｐ明朝" w:hint="eastAsia"/>
          <w:sz w:val="24"/>
        </w:rPr>
        <w:t>いいえ</w:t>
      </w:r>
      <w:r w:rsidR="002734F6">
        <w:rPr>
          <w:rFonts w:ascii="ＭＳ Ｐ明朝" w:eastAsia="ＭＳ Ｐ明朝" w:hAnsi="ＭＳ Ｐ明朝" w:hint="eastAsia"/>
          <w:sz w:val="24"/>
        </w:rPr>
        <w:t xml:space="preserve">　　】　　</w:t>
      </w:r>
      <w:r w:rsidR="002734F6" w:rsidRPr="006F41BB">
        <w:rPr>
          <w:rFonts w:ascii="ＭＳ Ｐ明朝" w:eastAsia="ＭＳ Ｐ明朝" w:hAnsi="ＭＳ Ｐ明朝" w:hint="eastAsia"/>
          <w:sz w:val="20"/>
          <w:szCs w:val="20"/>
        </w:rPr>
        <w:t>【　　】内</w:t>
      </w:r>
      <w:r w:rsidR="00262681">
        <w:rPr>
          <w:rFonts w:ascii="ＭＳ Ｐ明朝" w:eastAsia="ＭＳ Ｐ明朝" w:hAnsi="ＭＳ Ｐ明朝" w:hint="eastAsia"/>
          <w:sz w:val="20"/>
          <w:szCs w:val="20"/>
        </w:rPr>
        <w:t>のどちらかに</w:t>
      </w:r>
      <w:r w:rsidR="002734F6" w:rsidRPr="006F41BB">
        <w:rPr>
          <w:rFonts w:ascii="ＭＳ Ｐ明朝" w:eastAsia="ＭＳ Ｐ明朝" w:hAnsi="ＭＳ Ｐ明朝" w:hint="eastAsia"/>
          <w:sz w:val="20"/>
          <w:szCs w:val="20"/>
        </w:rPr>
        <w:t>○をつけてください</w:t>
      </w:r>
    </w:p>
    <w:p w14:paraId="1E050F7F" w14:textId="0FFF4BD3" w:rsidR="00274490" w:rsidRPr="001D4CA3" w:rsidRDefault="00EA2751" w:rsidP="009E1223">
      <w:pPr>
        <w:spacing w:beforeLines="50" w:before="1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④　</w:t>
      </w:r>
      <w:r w:rsidR="00274490">
        <w:rPr>
          <w:rFonts w:ascii="ＭＳ Ｐ明朝" w:eastAsia="ＭＳ Ｐ明朝" w:hAnsi="ＭＳ Ｐ明朝" w:hint="eastAsia"/>
          <w:sz w:val="24"/>
        </w:rPr>
        <w:t>学校給食における食物アレルギー</w:t>
      </w:r>
      <w:r w:rsidR="00274490" w:rsidRPr="001D4CA3">
        <w:rPr>
          <w:rFonts w:ascii="ＭＳ Ｐ明朝" w:eastAsia="ＭＳ Ｐ明朝" w:hAnsi="ＭＳ Ｐ明朝" w:hint="eastAsia"/>
          <w:sz w:val="24"/>
        </w:rPr>
        <w:t>対応</w:t>
      </w:r>
      <w:r w:rsidR="00F33819">
        <w:rPr>
          <w:rFonts w:ascii="ＭＳ Ｐ明朝" w:eastAsia="ＭＳ Ｐ明朝" w:hAnsi="ＭＳ Ｐ明朝" w:hint="eastAsia"/>
          <w:sz w:val="24"/>
        </w:rPr>
        <w:t>を希望</w:t>
      </w:r>
      <w:r w:rsidR="00C60F42">
        <w:rPr>
          <w:rFonts w:ascii="ＭＳ Ｐ明朝" w:eastAsia="ＭＳ Ｐ明朝" w:hAnsi="ＭＳ Ｐ明朝" w:hint="eastAsia"/>
          <w:sz w:val="24"/>
        </w:rPr>
        <w:t>しますか</w:t>
      </w:r>
      <w:r w:rsidR="00DF048A">
        <w:rPr>
          <w:rFonts w:ascii="ＭＳ Ｐ明朝" w:eastAsia="ＭＳ Ｐ明朝" w:hAnsi="ＭＳ Ｐ明朝" w:hint="eastAsia"/>
          <w:sz w:val="24"/>
        </w:rPr>
        <w:t>。</w:t>
      </w:r>
      <w:r w:rsidR="00794A40">
        <w:rPr>
          <w:rFonts w:ascii="ＭＳ Ｐ明朝" w:eastAsia="ＭＳ Ｐ明朝" w:hAnsi="ＭＳ Ｐ明朝" w:hint="eastAsia"/>
          <w:sz w:val="24"/>
        </w:rPr>
        <w:t xml:space="preserve">　</w:t>
      </w:r>
      <w:r w:rsidR="00FD6218">
        <w:rPr>
          <w:rFonts w:ascii="ＭＳ Ｐ明朝" w:eastAsia="ＭＳ Ｐ明朝" w:hAnsi="ＭＳ Ｐ明朝" w:hint="eastAsia"/>
          <w:sz w:val="24"/>
        </w:rPr>
        <w:t xml:space="preserve">【 </w:t>
      </w:r>
      <w:r w:rsidR="00FB40FF">
        <w:rPr>
          <w:rFonts w:ascii="ＭＳ Ｐ明朝" w:eastAsia="ＭＳ Ｐ明朝" w:hAnsi="ＭＳ Ｐ明朝" w:hint="eastAsia"/>
          <w:sz w:val="24"/>
        </w:rPr>
        <w:t xml:space="preserve">　</w:t>
      </w:r>
      <w:r w:rsidR="00FD6218">
        <w:rPr>
          <w:rFonts w:ascii="ＭＳ Ｐ明朝" w:eastAsia="ＭＳ Ｐ明朝" w:hAnsi="ＭＳ Ｐ明朝" w:hint="eastAsia"/>
          <w:sz w:val="24"/>
        </w:rPr>
        <w:t xml:space="preserve">希望する </w:t>
      </w:r>
      <w:r w:rsidR="00FB40FF">
        <w:rPr>
          <w:rFonts w:ascii="ＭＳ Ｐ明朝" w:eastAsia="ＭＳ Ｐ明朝" w:hAnsi="ＭＳ Ｐ明朝" w:hint="eastAsia"/>
          <w:sz w:val="24"/>
        </w:rPr>
        <w:t xml:space="preserve">　</w:t>
      </w:r>
      <w:r w:rsidR="00FD6218">
        <w:rPr>
          <w:rFonts w:ascii="ＭＳ Ｐ明朝" w:eastAsia="ＭＳ Ｐ明朝" w:hAnsi="ＭＳ Ｐ明朝" w:hint="eastAsia"/>
          <w:sz w:val="24"/>
        </w:rPr>
        <w:t xml:space="preserve">／ </w:t>
      </w:r>
      <w:r w:rsidR="00FB40FF">
        <w:rPr>
          <w:rFonts w:ascii="ＭＳ Ｐ明朝" w:eastAsia="ＭＳ Ｐ明朝" w:hAnsi="ＭＳ Ｐ明朝" w:hint="eastAsia"/>
          <w:sz w:val="24"/>
        </w:rPr>
        <w:t xml:space="preserve">　</w:t>
      </w:r>
      <w:r w:rsidR="00FD6218">
        <w:rPr>
          <w:rFonts w:ascii="ＭＳ Ｐ明朝" w:eastAsia="ＭＳ Ｐ明朝" w:hAnsi="ＭＳ Ｐ明朝" w:hint="eastAsia"/>
          <w:sz w:val="24"/>
        </w:rPr>
        <w:t>希望しない</w:t>
      </w:r>
      <w:r w:rsidR="00FB40FF">
        <w:rPr>
          <w:rFonts w:ascii="ＭＳ Ｐ明朝" w:eastAsia="ＭＳ Ｐ明朝" w:hAnsi="ＭＳ Ｐ明朝" w:hint="eastAsia"/>
          <w:sz w:val="24"/>
        </w:rPr>
        <w:t xml:space="preserve">　</w:t>
      </w:r>
      <w:r w:rsidR="00FD6218">
        <w:rPr>
          <w:rFonts w:ascii="ＭＳ Ｐ明朝" w:eastAsia="ＭＳ Ｐ明朝" w:hAnsi="ＭＳ Ｐ明朝" w:hint="eastAsia"/>
          <w:sz w:val="24"/>
        </w:rPr>
        <w:t xml:space="preserve"> 】</w:t>
      </w:r>
    </w:p>
    <w:p w14:paraId="3BCDFB64" w14:textId="5B663DE1" w:rsidR="005C5107" w:rsidRDefault="00274490" w:rsidP="005C5107">
      <w:pPr>
        <w:jc w:val="right"/>
        <w:rPr>
          <w:rFonts w:ascii="ＭＳ Ｐ明朝" w:eastAsia="ＭＳ Ｐ明朝" w:hAnsi="ＭＳ Ｐ明朝"/>
          <w:sz w:val="20"/>
          <w:szCs w:val="20"/>
        </w:rPr>
      </w:pPr>
      <w:r w:rsidRPr="003C5B6F">
        <w:rPr>
          <w:rFonts w:ascii="ＭＳ Ｐ明朝" w:eastAsia="ＭＳ Ｐ明朝" w:hAnsi="ＭＳ Ｐ明朝" w:hint="eastAsia"/>
          <w:sz w:val="24"/>
        </w:rPr>
        <w:t xml:space="preserve">　</w:t>
      </w:r>
      <w:r w:rsidR="003C5B6F">
        <w:rPr>
          <w:rFonts w:ascii="ＭＳ Ｐ明朝" w:eastAsia="ＭＳ Ｐ明朝" w:hAnsi="ＭＳ Ｐ明朝" w:hint="eastAsia"/>
          <w:sz w:val="24"/>
        </w:rPr>
        <w:t xml:space="preserve"> </w:t>
      </w:r>
      <w:r w:rsidR="003C5B6F">
        <w:rPr>
          <w:rFonts w:ascii="ＭＳ Ｐ明朝" w:eastAsia="ＭＳ Ｐ明朝" w:hAnsi="ＭＳ Ｐ明朝"/>
          <w:sz w:val="24"/>
        </w:rPr>
        <w:t xml:space="preserve"> </w:t>
      </w:r>
      <w:r w:rsidR="002734F6">
        <w:rPr>
          <w:rFonts w:ascii="ＭＳ Ｐ明朝" w:eastAsia="ＭＳ Ｐ明朝" w:hAnsi="ＭＳ Ｐ明朝" w:hint="eastAsia"/>
          <w:sz w:val="24"/>
        </w:rPr>
        <w:t xml:space="preserve">　</w:t>
      </w:r>
      <w:r w:rsidR="006F41BB">
        <w:rPr>
          <w:rFonts w:ascii="ＭＳ Ｐ明朝" w:eastAsia="ＭＳ Ｐ明朝" w:hAnsi="ＭＳ Ｐ明朝" w:hint="eastAsia"/>
          <w:sz w:val="24"/>
        </w:rPr>
        <w:t xml:space="preserve">　</w:t>
      </w:r>
      <w:r w:rsidR="002734F6">
        <w:rPr>
          <w:rFonts w:ascii="ＭＳ Ｐ明朝" w:eastAsia="ＭＳ Ｐ明朝" w:hAnsi="ＭＳ Ｐ明朝" w:hint="eastAsia"/>
          <w:sz w:val="24"/>
        </w:rPr>
        <w:t xml:space="preserve">　　　　</w:t>
      </w:r>
      <w:r w:rsidR="00262681">
        <w:rPr>
          <w:rFonts w:ascii="ＭＳ Ｐ明朝" w:eastAsia="ＭＳ Ｐ明朝" w:hAnsi="ＭＳ Ｐ明朝" w:hint="eastAsia"/>
          <w:sz w:val="24"/>
        </w:rPr>
        <w:t xml:space="preserve">　 </w:t>
      </w:r>
      <w:r w:rsidR="002734F6">
        <w:rPr>
          <w:rFonts w:ascii="ＭＳ Ｐ明朝" w:eastAsia="ＭＳ Ｐ明朝" w:hAnsi="ＭＳ Ｐ明朝" w:hint="eastAsia"/>
          <w:sz w:val="24"/>
        </w:rPr>
        <w:t xml:space="preserve">　</w:t>
      </w:r>
      <w:r w:rsidRPr="006F41BB">
        <w:rPr>
          <w:rFonts w:ascii="ＭＳ Ｐ明朝" w:eastAsia="ＭＳ Ｐ明朝" w:hAnsi="ＭＳ Ｐ明朝" w:hint="eastAsia"/>
          <w:sz w:val="20"/>
          <w:szCs w:val="20"/>
        </w:rPr>
        <w:t>【　　】内</w:t>
      </w:r>
      <w:r w:rsidR="00262681">
        <w:rPr>
          <w:rFonts w:ascii="ＭＳ Ｐ明朝" w:eastAsia="ＭＳ Ｐ明朝" w:hAnsi="ＭＳ Ｐ明朝" w:hint="eastAsia"/>
          <w:sz w:val="20"/>
          <w:szCs w:val="20"/>
        </w:rPr>
        <w:t>のどちらかに</w:t>
      </w:r>
      <w:r w:rsidRPr="006F41BB">
        <w:rPr>
          <w:rFonts w:ascii="ＭＳ Ｐ明朝" w:eastAsia="ＭＳ Ｐ明朝" w:hAnsi="ＭＳ Ｐ明朝" w:hint="eastAsia"/>
          <w:sz w:val="20"/>
          <w:szCs w:val="20"/>
        </w:rPr>
        <w:t>○をつけてくだ</w:t>
      </w:r>
      <w:r w:rsidR="005C5107">
        <w:rPr>
          <w:rFonts w:ascii="ＭＳ Ｐ明朝" w:eastAsia="ＭＳ Ｐ明朝" w:hAnsi="ＭＳ Ｐ明朝" w:hint="eastAsia"/>
          <w:sz w:val="20"/>
          <w:szCs w:val="20"/>
        </w:rPr>
        <w:t>さい</w:t>
      </w:r>
    </w:p>
    <w:p w14:paraId="43304072" w14:textId="2EACF208" w:rsidR="00274490" w:rsidRPr="006F41BB" w:rsidRDefault="00274490" w:rsidP="00576F91">
      <w:pPr>
        <w:ind w:firstLineChars="2250" w:firstLine="4500"/>
        <w:rPr>
          <w:rFonts w:ascii="ＭＳ Ｐ明朝" w:eastAsia="ＭＳ Ｐ明朝" w:hAnsi="ＭＳ Ｐ明朝"/>
          <w:sz w:val="20"/>
          <w:szCs w:val="20"/>
        </w:rPr>
      </w:pPr>
      <w:r w:rsidRPr="006F41BB">
        <w:rPr>
          <w:rFonts w:ascii="ＭＳ Ｐ明朝" w:eastAsia="ＭＳ Ｐ明朝" w:hAnsi="ＭＳ Ｐ明朝" w:hint="eastAsia"/>
          <w:sz w:val="20"/>
          <w:szCs w:val="20"/>
        </w:rPr>
        <w:t>い</w:t>
      </w:r>
    </w:p>
    <w:p w14:paraId="56C00DBC" w14:textId="216E2F46" w:rsidR="00E44365" w:rsidRDefault="00D211C2" w:rsidP="00E44365">
      <w:pPr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b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BDFDCE" wp14:editId="0F956E91">
                <wp:simplePos x="0" y="0"/>
                <wp:positionH relativeFrom="margin">
                  <wp:align>left</wp:align>
                </wp:positionH>
                <wp:positionV relativeFrom="paragraph">
                  <wp:posOffset>-191135</wp:posOffset>
                </wp:positionV>
                <wp:extent cx="6501765" cy="1352550"/>
                <wp:effectExtent l="0" t="0" r="1333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765" cy="1352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F7B36" w14:textId="5565AA34" w:rsidR="000E4AC1" w:rsidRDefault="000E4AC1" w:rsidP="00576F91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【確認事項】</w:t>
                            </w:r>
                          </w:p>
                          <w:p w14:paraId="322E8448" w14:textId="53CB890C" w:rsidR="007D543D" w:rsidRDefault="004326A5" w:rsidP="00DC72F8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6F41BB" w:rsidRPr="00576F91">
                              <w:rPr>
                                <w:sz w:val="20"/>
                                <w:szCs w:val="20"/>
                              </w:rPr>
                              <w:t>町田市の学校給食</w:t>
                            </w:r>
                            <w:r w:rsidR="006F41BB" w:rsidRPr="00576F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では、</w:t>
                            </w:r>
                            <w:r w:rsidR="00A211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生卵、</w:t>
                            </w:r>
                            <w:r w:rsidR="006F41BB" w:rsidRPr="00576F91">
                              <w:rPr>
                                <w:sz w:val="20"/>
                                <w:szCs w:val="20"/>
                              </w:rPr>
                              <w:t>そば</w:t>
                            </w:r>
                            <w:r w:rsidR="006F41BB" w:rsidRPr="00576F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6F41BB" w:rsidRPr="00576F91">
                              <w:rPr>
                                <w:sz w:val="20"/>
                                <w:szCs w:val="20"/>
                              </w:rPr>
                              <w:t>落花生</w:t>
                            </w:r>
                            <w:r w:rsidR="00CA79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、アーモンド、カシューナッツ、くるみ、</w:t>
                            </w:r>
                            <w:r w:rsidR="00DC72F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マカダミアナッツ、</w:t>
                            </w:r>
                            <w:r w:rsidR="00CA79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キウイフルーツ、バナナ、いくら</w:t>
                            </w:r>
                            <w:r w:rsidR="002626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を使った給食の提供を行いません。</w:t>
                            </w:r>
                          </w:p>
                          <w:p w14:paraId="0DAAAECD" w14:textId="7C987AF7" w:rsidR="007D543D" w:rsidRPr="00576F91" w:rsidRDefault="007D543D" w:rsidP="007D543D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●学校給食で</w:t>
                            </w:r>
                            <w:r w:rsidR="00101C2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提供を行っていない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食材を、調理実習等の教育活動内で扱う場合もあります。</w:t>
                            </w:r>
                          </w:p>
                          <w:p w14:paraId="60585AE2" w14:textId="483177A4" w:rsidR="006F41BB" w:rsidRPr="00576F91" w:rsidRDefault="004326A5" w:rsidP="00576F91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6F41BB" w:rsidRPr="00576F91">
                              <w:rPr>
                                <w:sz w:val="20"/>
                                <w:szCs w:val="20"/>
                              </w:rPr>
                              <w:t>鶏卵は加熱して</w:t>
                            </w:r>
                            <w:r w:rsidR="006F41BB" w:rsidRPr="00576F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提供</w:t>
                            </w:r>
                            <w:r w:rsidR="002626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します</w:t>
                            </w:r>
                            <w:r w:rsidR="006F41BB" w:rsidRPr="00576F91">
                              <w:rPr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FB9B901" w14:textId="16727160" w:rsidR="006F41BB" w:rsidRDefault="00CA7915" w:rsidP="00975050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CA79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E810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学校給食</w:t>
                            </w:r>
                            <w:r w:rsidR="002626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で使用する</w:t>
                            </w:r>
                            <w:r w:rsidR="00E810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食材の</w:t>
                            </w:r>
                            <w:r w:rsidR="002626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中には、</w:t>
                            </w:r>
                            <w:r w:rsidR="003172BD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同一工場</w:t>
                            </w:r>
                            <w:r w:rsidR="006C3AA2" w:rsidRPr="008C7292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="003172BD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製造ライン</w:t>
                            </w:r>
                            <w:r w:rsidR="00E810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でアレルギー食材を扱っている場合もあり、微量混入を完全に防止できない食材もあります。微量でも除去が必要な場合は、ご家庭からお弁当を持参していただくこと</w:t>
                            </w:r>
                            <w:r w:rsidR="002626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をお願いすることがあります</w:t>
                            </w:r>
                            <w:r w:rsidR="00E810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34F2AB8" w14:textId="19C496D5" w:rsidR="00D211C2" w:rsidRDefault="00D211C2" w:rsidP="00975050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●別紙「食物アレルギー等対応申出書提出のお願い」</w:t>
                            </w:r>
                            <w:r w:rsidR="00F338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をご覧ください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DFD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0;margin-top:-15.05pt;width:511.95pt;height:106.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1PowIAAOUFAAAOAAAAZHJzL2Uyb0RvYy54bWysVEtPGzEQvlfqf7B8L5sEEmjEBqUgqkoU&#10;UKHi7Hht1sL2uLaT3fDrO/ZuHkB7oOpldzzv+eZxetYaTVbCBwW2pMODASXCcqiUfSzpz/vLTyeU&#10;hMhsxTRYUdK1CPRs9vHDaeOmYgQ16Ep4gk5smDaupHWMbloUgdfCsHAATlgUSvCGRXz6x6LyrEHv&#10;RhejwWBSNOAr54GLEJB70QnpLPuXUvB4I2UQkeiSYm4xf33+LtK3mJ2y6aNnrla8T4P9QxaGKYtB&#10;t64uWGRk6dUbV0ZxDwFkPOBgCpBScZFrwGqGg1fV3NXMiVwLghPcFqbw/9zy69Wdu/Uktl+gxQYm&#10;QBoXpgGZqZ5WepP+mClBOUK43sIm2kg4MifjwfB4MqaEo2x4OB6NxxnYYmfufIhfBRiSiJJ67EuG&#10;i62uQsSQqLpRSdECaFVdKq3zI82CONeerBh2kXEubJxkc70036Hq+DgNg76fyMaud+yTDRtD5KlK&#10;nnLAF0G0JQ1WcoiZv0kgZbYNv9CMPyWUkr/9NJPWBQt1F7ZCqtfSNnkUeRj7ancIZyqutUg62v4Q&#10;kqgqA/3X0nOPMHrWTloSgXqPYa+/y+o9xl0daJEjg41bY6Ms+A69lx2rnjYpy04fwdurO5GxXbT9&#10;5C2gWuNAeuh2NTh+qRDaKxbiLfO4nDiDeHDiDX6kBuwa9BQlNfjnP/GTPu4MSilpcNlLGn4tmReU&#10;6G8Wt+nz8OgoXYf8OBofj/Dh9yWLfYldmnPASRziaXM8k0k/6g0pPZgHvEvzFBVFzHKMXdK4Ic9j&#10;d4LwrnExn2clvAeOxSt753hyneBNI3XfPjDv+r2JuHLXsDkLbPpqfTrdZGlhvowgVd6tBHCHag88&#10;3pI8v/3dS8dq/521dtd59hsAAP//AwBQSwMEFAAGAAgAAAAhANMbkpjeAAAACQEAAA8AAABkcnMv&#10;ZG93bnJldi54bWxMj8FuwjAQRO9I/IO1SL2BTZBQSOMglLYqvVFa9WzibRw1XqexIeHvMaf2NqtZ&#10;zbzJt6Nt2QV73ziSsFwIYEiV0w3VEj4/XuYpMB8UadU6QglX9LAtppNcZdoN9I6XY6hZDCGfKQkm&#10;hC7j3FcGrfIL1yFF79v1VoV49jXXvRpiuG15IsSaW9VQbDCqw9Jg9XM8Wwm/u+5rbbxLBQ/7t+Hp&#10;+fpaHkopH2bj7hFYwDH8PcMdP6JDEZlO7kzas1ZCHBIkzFdiCexui2S1AXaKKk02wIuc/19Q3AAA&#10;AP//AwBQSwECLQAUAAYACAAAACEAtoM4kv4AAADhAQAAEwAAAAAAAAAAAAAAAAAAAAAAW0NvbnRl&#10;bnRfVHlwZXNdLnhtbFBLAQItABQABgAIAAAAIQA4/SH/1gAAAJQBAAALAAAAAAAAAAAAAAAAAC8B&#10;AABfcmVscy8ucmVsc1BLAQItABQABgAIAAAAIQAZbY1PowIAAOUFAAAOAAAAAAAAAAAAAAAAAC4C&#10;AABkcnMvZTJvRG9jLnhtbFBLAQItABQABgAIAAAAIQDTG5KY3gAAAAkBAAAPAAAAAAAAAAAAAAAA&#10;AP0EAABkcnMvZG93bnJldi54bWxQSwUGAAAAAAQABADzAAAACAYAAAAA&#10;" fillcolor="#e2efd9 [665]" strokeweight=".5pt">
                <v:stroke dashstyle="dash"/>
                <v:textbox>
                  <w:txbxContent>
                    <w:p w14:paraId="10CF7B36" w14:textId="5565AA34" w:rsidR="000E4AC1" w:rsidRDefault="000E4AC1" w:rsidP="00576F91">
                      <w:pPr>
                        <w:spacing w:line="22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【確認事項】</w:t>
                      </w:r>
                    </w:p>
                    <w:p w14:paraId="322E8448" w14:textId="53CB890C" w:rsidR="007D543D" w:rsidRDefault="004326A5" w:rsidP="00DC72F8">
                      <w:pPr>
                        <w:spacing w:line="220" w:lineRule="exac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●</w:t>
                      </w:r>
                      <w:r w:rsidR="006F41BB" w:rsidRPr="00576F91">
                        <w:rPr>
                          <w:sz w:val="20"/>
                          <w:szCs w:val="20"/>
                        </w:rPr>
                        <w:t>町田市の学校給食</w:t>
                      </w:r>
                      <w:r w:rsidR="006F41BB" w:rsidRPr="00576F91">
                        <w:rPr>
                          <w:rFonts w:hint="eastAsia"/>
                          <w:sz w:val="20"/>
                          <w:szCs w:val="20"/>
                        </w:rPr>
                        <w:t>では、</w:t>
                      </w:r>
                      <w:r w:rsidR="00A211C0">
                        <w:rPr>
                          <w:rFonts w:hint="eastAsia"/>
                          <w:sz w:val="20"/>
                          <w:szCs w:val="20"/>
                        </w:rPr>
                        <w:t>生卵、</w:t>
                      </w:r>
                      <w:r w:rsidR="006F41BB" w:rsidRPr="00576F91">
                        <w:rPr>
                          <w:sz w:val="20"/>
                          <w:szCs w:val="20"/>
                        </w:rPr>
                        <w:t>そば</w:t>
                      </w:r>
                      <w:r w:rsidR="006F41BB" w:rsidRPr="00576F91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="006F41BB" w:rsidRPr="00576F91">
                        <w:rPr>
                          <w:sz w:val="20"/>
                          <w:szCs w:val="20"/>
                        </w:rPr>
                        <w:t>落花生</w:t>
                      </w:r>
                      <w:r w:rsidR="00CA7915">
                        <w:rPr>
                          <w:rFonts w:hint="eastAsia"/>
                          <w:sz w:val="20"/>
                          <w:szCs w:val="20"/>
                        </w:rPr>
                        <w:t>、アーモンド、カシューナッツ、くるみ、</w:t>
                      </w:r>
                      <w:r w:rsidR="00DC72F8">
                        <w:rPr>
                          <w:rFonts w:hint="eastAsia"/>
                          <w:sz w:val="20"/>
                          <w:szCs w:val="20"/>
                        </w:rPr>
                        <w:t>マカダミアナッツ、</w:t>
                      </w:r>
                      <w:r w:rsidR="00CA7915">
                        <w:rPr>
                          <w:rFonts w:hint="eastAsia"/>
                          <w:sz w:val="20"/>
                          <w:szCs w:val="20"/>
                        </w:rPr>
                        <w:t>キウイフルーツ、バナナ、いくら</w:t>
                      </w:r>
                      <w:r w:rsidR="00262681">
                        <w:rPr>
                          <w:rFonts w:hint="eastAsia"/>
                          <w:sz w:val="20"/>
                          <w:szCs w:val="20"/>
                        </w:rPr>
                        <w:t>を使った給食の提供を行いません。</w:t>
                      </w:r>
                    </w:p>
                    <w:p w14:paraId="0DAAAECD" w14:textId="7C987AF7" w:rsidR="007D543D" w:rsidRPr="00576F91" w:rsidRDefault="007D543D" w:rsidP="007D543D">
                      <w:pPr>
                        <w:spacing w:line="220" w:lineRule="exac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●学校給食で</w:t>
                      </w:r>
                      <w:r w:rsidR="00101C22">
                        <w:rPr>
                          <w:rFonts w:hint="eastAsia"/>
                          <w:sz w:val="20"/>
                          <w:szCs w:val="20"/>
                        </w:rPr>
                        <w:t>提供を行っていない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食材を、調理実習等の教育活動内で扱う場合もあります。</w:t>
                      </w:r>
                    </w:p>
                    <w:p w14:paraId="60585AE2" w14:textId="483177A4" w:rsidR="006F41BB" w:rsidRPr="00576F91" w:rsidRDefault="004326A5" w:rsidP="00576F91">
                      <w:pPr>
                        <w:spacing w:line="22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●</w:t>
                      </w:r>
                      <w:r w:rsidR="006F41BB" w:rsidRPr="00576F91">
                        <w:rPr>
                          <w:sz w:val="20"/>
                          <w:szCs w:val="20"/>
                        </w:rPr>
                        <w:t>鶏卵は加熱して</w:t>
                      </w:r>
                      <w:r w:rsidR="006F41BB" w:rsidRPr="00576F91">
                        <w:rPr>
                          <w:rFonts w:hint="eastAsia"/>
                          <w:sz w:val="20"/>
                          <w:szCs w:val="20"/>
                        </w:rPr>
                        <w:t>提供</w:t>
                      </w:r>
                      <w:r w:rsidR="00262681">
                        <w:rPr>
                          <w:rFonts w:hint="eastAsia"/>
                          <w:sz w:val="20"/>
                          <w:szCs w:val="20"/>
                        </w:rPr>
                        <w:t>します</w:t>
                      </w:r>
                      <w:r w:rsidR="006F41BB" w:rsidRPr="00576F91">
                        <w:rPr>
                          <w:sz w:val="20"/>
                          <w:szCs w:val="20"/>
                        </w:rPr>
                        <w:t>。</w:t>
                      </w:r>
                    </w:p>
                    <w:p w14:paraId="6FB9B901" w14:textId="16727160" w:rsidR="006F41BB" w:rsidRDefault="00CA7915" w:rsidP="00975050">
                      <w:pPr>
                        <w:spacing w:line="220" w:lineRule="exac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 w:rsidRPr="00CA7915">
                        <w:rPr>
                          <w:rFonts w:hint="eastAsia"/>
                          <w:sz w:val="20"/>
                          <w:szCs w:val="20"/>
                        </w:rPr>
                        <w:t>●</w:t>
                      </w:r>
                      <w:r w:rsidR="00E8102C">
                        <w:rPr>
                          <w:rFonts w:hint="eastAsia"/>
                          <w:sz w:val="20"/>
                          <w:szCs w:val="20"/>
                        </w:rPr>
                        <w:t>学校給食</w:t>
                      </w:r>
                      <w:r w:rsidR="00262681">
                        <w:rPr>
                          <w:rFonts w:hint="eastAsia"/>
                          <w:sz w:val="20"/>
                          <w:szCs w:val="20"/>
                        </w:rPr>
                        <w:t>で使用する</w:t>
                      </w:r>
                      <w:r w:rsidR="00E8102C">
                        <w:rPr>
                          <w:rFonts w:hint="eastAsia"/>
                          <w:sz w:val="20"/>
                          <w:szCs w:val="20"/>
                        </w:rPr>
                        <w:t>食材の</w:t>
                      </w:r>
                      <w:r w:rsidR="00262681">
                        <w:rPr>
                          <w:rFonts w:hint="eastAsia"/>
                          <w:sz w:val="20"/>
                          <w:szCs w:val="20"/>
                        </w:rPr>
                        <w:t>中には、</w:t>
                      </w:r>
                      <w:r w:rsidR="003172BD"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同一工場</w:t>
                      </w:r>
                      <w:r w:rsidR="006C3AA2" w:rsidRPr="008C7292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・</w:t>
                      </w:r>
                      <w:r w:rsidR="003172BD"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製造ライン</w:t>
                      </w:r>
                      <w:r w:rsidR="00E8102C">
                        <w:rPr>
                          <w:rFonts w:hint="eastAsia"/>
                          <w:sz w:val="20"/>
                          <w:szCs w:val="20"/>
                        </w:rPr>
                        <w:t>でアレルギー食材を扱っている場合もあり、微量混入を完全に防止できない食材もあります。微量でも除去が必要な場合は、ご家庭からお弁当を持参していただくこと</w:t>
                      </w:r>
                      <w:r w:rsidR="00262681">
                        <w:rPr>
                          <w:rFonts w:hint="eastAsia"/>
                          <w:sz w:val="20"/>
                          <w:szCs w:val="20"/>
                        </w:rPr>
                        <w:t>をお願いすることがあります</w:t>
                      </w:r>
                      <w:r w:rsidR="00E8102C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14:paraId="134F2AB8" w14:textId="19C496D5" w:rsidR="00D211C2" w:rsidRDefault="00D211C2" w:rsidP="00975050">
                      <w:pPr>
                        <w:spacing w:line="220" w:lineRule="exac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●別紙「食物アレルギー等対応申出書提出のお願い」</w:t>
                      </w:r>
                      <w:r w:rsidR="00F33819">
                        <w:rPr>
                          <w:rFonts w:hint="eastAsia"/>
                          <w:sz w:val="20"/>
                          <w:szCs w:val="20"/>
                        </w:rPr>
                        <w:t>をご覧ください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6523AB" w14:textId="3A14BB89" w:rsidR="00E44365" w:rsidRDefault="00E44365" w:rsidP="00E44365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16A3EA1B" w14:textId="77777777" w:rsidR="00E44365" w:rsidRDefault="00E44365" w:rsidP="00E44365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41E38041" w14:textId="77777777" w:rsidR="00E44365" w:rsidRDefault="00E44365" w:rsidP="00FD6218">
      <w:pPr>
        <w:jc w:val="left"/>
        <w:rPr>
          <w:rFonts w:ascii="ＭＳ Ｐ明朝" w:eastAsia="ＭＳ Ｐ明朝" w:hAnsi="ＭＳ Ｐ明朝"/>
          <w:sz w:val="24"/>
        </w:rPr>
      </w:pPr>
    </w:p>
    <w:p w14:paraId="6296ACBF" w14:textId="45F7853C" w:rsidR="0011571B" w:rsidRDefault="0011571B" w:rsidP="00FD6218">
      <w:pPr>
        <w:jc w:val="left"/>
        <w:rPr>
          <w:rFonts w:ascii="ＭＳ Ｐ明朝" w:eastAsia="ＭＳ Ｐ明朝" w:hAnsi="ＭＳ Ｐ明朝"/>
          <w:sz w:val="24"/>
        </w:rPr>
      </w:pPr>
    </w:p>
    <w:p w14:paraId="4A0247EE" w14:textId="77777777" w:rsidR="006C3AA2" w:rsidRDefault="006C3AA2" w:rsidP="00FD6218">
      <w:pPr>
        <w:jc w:val="left"/>
        <w:rPr>
          <w:rFonts w:ascii="ＭＳ Ｐ明朝" w:eastAsia="ＭＳ Ｐ明朝" w:hAnsi="ＭＳ Ｐ明朝"/>
          <w:sz w:val="24"/>
        </w:rPr>
      </w:pPr>
    </w:p>
    <w:p w14:paraId="3633F356" w14:textId="622CD018" w:rsidR="00FD6218" w:rsidRDefault="00CF06E8" w:rsidP="00FD6218">
      <w:pPr>
        <w:jc w:val="left"/>
        <w:rPr>
          <w:rFonts w:ascii="ＭＳ Ｐ明朝" w:eastAsia="ＭＳ Ｐ明朝" w:hAnsi="ＭＳ Ｐ明朝"/>
          <w:sz w:val="24"/>
        </w:rPr>
      </w:pPr>
      <w:r w:rsidRPr="00D63274">
        <w:rPr>
          <w:rFonts w:ascii="ＭＳ Ｐ明朝" w:eastAsia="ＭＳ Ｐ明朝" w:hAnsi="ＭＳ Ｐ明朝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AE823CA" wp14:editId="216FA94B">
                <wp:simplePos x="0" y="0"/>
                <wp:positionH relativeFrom="margin">
                  <wp:posOffset>114300</wp:posOffset>
                </wp:positionH>
                <wp:positionV relativeFrom="paragraph">
                  <wp:posOffset>232410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FDF87" w14:textId="555982ED" w:rsidR="00D63274" w:rsidRPr="00D63274" w:rsidRDefault="006F41BB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</w:t>
                            </w:r>
                            <w:r w:rsidR="00D63274" w:rsidRPr="00D63274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）</w:t>
                            </w:r>
                            <w:r w:rsidR="00D63274" w:rsidRPr="00D63274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原因食物が給食で</w:t>
                            </w:r>
                            <w:r w:rsidR="00794A4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提供され</w:t>
                            </w:r>
                            <w:r w:rsidR="00D63274" w:rsidRPr="00D63274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ないため</w:t>
                            </w:r>
                            <w:r w:rsidR="00A211C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E823CA" id="テキスト ボックス 2" o:spid="_x0000_s1027" type="#_x0000_t202" style="position:absolute;margin-left:9pt;margin-top:18.3pt;width:185.9pt;height:110.6pt;z-index:25170227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uY/j194AAAAJAQAADwAA&#10;AGRycy9kb3ducmV2LnhtbEyPy07DMBBF90j8gzVI7KhD26QhxKkQD6lL2oLE0o0nD2GPo9htw993&#10;WMHy6o7unFOuJ2fFCcfQe1JwP0tAINXe9NQq+Ni/3eUgQtRktPWECn4wwLq6vip1YfyZtnjaxVbw&#10;CIVCK+hiHAopQ92h02HmByTuGj86HTmOrTSjPvO4s3KeJJl0uif+0OkBnzusv3dHp+CTvuymWZoO&#10;V+n7cju8vjRp3Ct1ezM9PYKIOMW/Y/jFZ3SomOngj2SCsJxzVokKFlkGgvtF/sAqBwXzdJWDrEr5&#10;36C6AA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LmP49feAAAACQEAAA8AAAAAAAAA&#10;AAAAAAAAVwQAAGRycy9kb3ducmV2LnhtbFBLBQYAAAAABAAEAPMAAABiBQAAAAA=&#10;" filled="f" stroked="f">
                <v:textbox style="mso-fit-shape-to-text:t">
                  <w:txbxContent>
                    <w:p w14:paraId="794FDF87" w14:textId="555982ED" w:rsidR="00D63274" w:rsidRPr="00D63274" w:rsidRDefault="006F41BB">
                      <w:pPr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（</w:t>
                      </w:r>
                      <w:r w:rsidR="00D63274" w:rsidRPr="00D63274">
                        <w:rPr>
                          <w:rFonts w:hint="eastAsia"/>
                          <w:sz w:val="18"/>
                          <w:szCs w:val="21"/>
                        </w:rPr>
                        <w:t>例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）</w:t>
                      </w:r>
                      <w:r w:rsidR="00D63274" w:rsidRPr="00D63274">
                        <w:rPr>
                          <w:rFonts w:hint="eastAsia"/>
                          <w:sz w:val="18"/>
                          <w:szCs w:val="21"/>
                        </w:rPr>
                        <w:t>原因食物が給食で</w:t>
                      </w:r>
                      <w:r w:rsidR="00794A40">
                        <w:rPr>
                          <w:rFonts w:hint="eastAsia"/>
                          <w:sz w:val="18"/>
                          <w:szCs w:val="21"/>
                        </w:rPr>
                        <w:t>提供され</w:t>
                      </w:r>
                      <w:r w:rsidR="00D63274" w:rsidRPr="00D63274">
                        <w:rPr>
                          <w:rFonts w:hint="eastAsia"/>
                          <w:sz w:val="18"/>
                          <w:szCs w:val="21"/>
                        </w:rPr>
                        <w:t>ないため</w:t>
                      </w:r>
                      <w:r w:rsidR="00A211C0">
                        <w:rPr>
                          <w:rFonts w:hint="eastAsia"/>
                          <w:sz w:val="18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751">
        <w:rPr>
          <w:rFonts w:ascii="ＭＳ Ｐ明朝" w:eastAsia="ＭＳ Ｐ明朝" w:hAnsi="ＭＳ Ｐ明朝" w:hint="eastAsia"/>
          <w:sz w:val="24"/>
        </w:rPr>
        <w:t xml:space="preserve">⑤　</w:t>
      </w:r>
      <w:r w:rsidR="00D63274">
        <w:rPr>
          <w:rFonts w:ascii="ＭＳ Ｐ明朝" w:eastAsia="ＭＳ Ｐ明朝" w:hAnsi="ＭＳ Ｐ明朝" w:hint="eastAsia"/>
          <w:sz w:val="24"/>
        </w:rPr>
        <w:t>希望しない理由についてご記入ください。</w:t>
      </w:r>
    </w:p>
    <w:p w14:paraId="596D88A4" w14:textId="61949BC8" w:rsidR="00EC4C70" w:rsidRDefault="00563A7E" w:rsidP="001C5B8B">
      <w:pPr>
        <w:ind w:rightChars="-136" w:right="-286"/>
        <w:jc w:val="left"/>
        <w:rPr>
          <w:rFonts w:ascii="ＭＳ Ｐ明朝" w:eastAsia="ＭＳ Ｐ明朝" w:hAnsi="ＭＳ Ｐ明朝"/>
          <w:sz w:val="72"/>
          <w:szCs w:val="72"/>
        </w:rPr>
      </w:pPr>
      <w:bookmarkStart w:id="0" w:name="_Hlk144365380"/>
      <w:r w:rsidRPr="00CF06E8">
        <w:rPr>
          <w:rFonts w:ascii="ＭＳ Ｐ明朝" w:eastAsia="ＭＳ Ｐ明朝" w:hAnsi="ＭＳ Ｐ明朝" w:hint="eastAsia"/>
          <w:sz w:val="72"/>
          <w:szCs w:val="72"/>
        </w:rPr>
        <w:t>〔</w:t>
      </w:r>
      <w:r w:rsidR="00D63274" w:rsidRPr="00D63274">
        <w:rPr>
          <w:rFonts w:ascii="ＭＳ Ｐ明朝" w:eastAsia="ＭＳ Ｐ明朝" w:hAnsi="ＭＳ Ｐ明朝" w:hint="eastAsia"/>
          <w:sz w:val="52"/>
          <w:szCs w:val="52"/>
        </w:rPr>
        <w:t xml:space="preserve">　　　　　　　　　　　　　　　　</w:t>
      </w:r>
      <w:r w:rsidR="00D63274">
        <w:rPr>
          <w:rFonts w:ascii="ＭＳ Ｐ明朝" w:eastAsia="ＭＳ Ｐ明朝" w:hAnsi="ＭＳ Ｐ明朝" w:hint="eastAsia"/>
          <w:sz w:val="52"/>
          <w:szCs w:val="52"/>
        </w:rPr>
        <w:t xml:space="preserve">　　　　　　　　　</w:t>
      </w:r>
      <w:r w:rsidR="00D63274" w:rsidRPr="00D63274">
        <w:rPr>
          <w:rFonts w:ascii="ＭＳ Ｐ明朝" w:eastAsia="ＭＳ Ｐ明朝" w:hAnsi="ＭＳ Ｐ明朝" w:hint="eastAsia"/>
          <w:sz w:val="52"/>
          <w:szCs w:val="52"/>
        </w:rPr>
        <w:t xml:space="preserve">　</w:t>
      </w:r>
      <w:r w:rsidR="00D63274">
        <w:rPr>
          <w:rFonts w:ascii="ＭＳ Ｐ明朝" w:eastAsia="ＭＳ Ｐ明朝" w:hAnsi="ＭＳ Ｐ明朝" w:hint="eastAsia"/>
          <w:sz w:val="52"/>
          <w:szCs w:val="52"/>
        </w:rPr>
        <w:t xml:space="preserve">　</w:t>
      </w:r>
      <w:r w:rsidR="001C5B8B">
        <w:rPr>
          <w:rFonts w:ascii="ＭＳ Ｐ明朝" w:eastAsia="ＭＳ Ｐ明朝" w:hAnsi="ＭＳ Ｐ明朝" w:hint="eastAsia"/>
          <w:sz w:val="52"/>
          <w:szCs w:val="52"/>
        </w:rPr>
        <w:t xml:space="preserve">　</w:t>
      </w:r>
      <w:r w:rsidRPr="00CF06E8">
        <w:rPr>
          <w:rFonts w:ascii="ＭＳ Ｐ明朝" w:eastAsia="ＭＳ Ｐ明朝" w:hAnsi="ＭＳ Ｐ明朝" w:hint="eastAsia"/>
          <w:sz w:val="72"/>
          <w:szCs w:val="72"/>
        </w:rPr>
        <w:t>〕</w:t>
      </w:r>
    </w:p>
    <w:bookmarkEnd w:id="0"/>
    <w:p w14:paraId="6CAEB186" w14:textId="79B4A4FD" w:rsidR="0039532D" w:rsidRDefault="0039532D" w:rsidP="0039532D">
      <w:pPr>
        <w:rPr>
          <w:rFonts w:ascii="ＭＳ Ｐ明朝" w:eastAsia="ＭＳ Ｐ明朝" w:hAnsi="ＭＳ Ｐ明朝"/>
          <w:sz w:val="24"/>
        </w:rPr>
      </w:pPr>
      <w:r w:rsidRPr="0039532D">
        <w:rPr>
          <w:rFonts w:ascii="ＭＳ Ｐ明朝" w:eastAsia="ＭＳ Ｐ明朝" w:hAnsi="ＭＳ Ｐ明朝" w:hint="eastAsia"/>
          <w:sz w:val="24"/>
        </w:rPr>
        <w:t>２　食物アレルギー以外で給食での配慮が必要なことがありましたら、ご記入ください。なお、対応内容等については、面談の上決定いたします。（例）宗教上の理由により制限のある食品（肉、酒、抹茶等）があります。</w:t>
      </w:r>
    </w:p>
    <w:p w14:paraId="2BA1F8A5" w14:textId="7732CF11" w:rsidR="0039532D" w:rsidRPr="0039532D" w:rsidRDefault="0039532D" w:rsidP="0039532D">
      <w:pPr>
        <w:ind w:rightChars="-136" w:right="-286"/>
        <w:jc w:val="left"/>
        <w:rPr>
          <w:rFonts w:ascii="ＭＳ Ｐ明朝" w:eastAsia="ＭＳ Ｐ明朝" w:hAnsi="ＭＳ Ｐ明朝"/>
          <w:sz w:val="72"/>
          <w:szCs w:val="72"/>
        </w:rPr>
      </w:pPr>
      <w:r w:rsidRPr="00CF06E8">
        <w:rPr>
          <w:rFonts w:ascii="ＭＳ Ｐ明朝" w:eastAsia="ＭＳ Ｐ明朝" w:hAnsi="ＭＳ Ｐ明朝" w:hint="eastAsia"/>
          <w:sz w:val="72"/>
          <w:szCs w:val="72"/>
        </w:rPr>
        <w:t>〔</w:t>
      </w:r>
      <w:r w:rsidRPr="00D63274">
        <w:rPr>
          <w:rFonts w:ascii="ＭＳ Ｐ明朝" w:eastAsia="ＭＳ Ｐ明朝" w:hAnsi="ＭＳ Ｐ明朝" w:hint="eastAsia"/>
          <w:sz w:val="52"/>
          <w:szCs w:val="52"/>
        </w:rPr>
        <w:t xml:space="preserve">　　　　　　　　　　　　　　　　</w:t>
      </w:r>
      <w:r>
        <w:rPr>
          <w:rFonts w:ascii="ＭＳ Ｐ明朝" w:eastAsia="ＭＳ Ｐ明朝" w:hAnsi="ＭＳ Ｐ明朝" w:hint="eastAsia"/>
          <w:sz w:val="52"/>
          <w:szCs w:val="52"/>
        </w:rPr>
        <w:t xml:space="preserve">　　　　　　　　　</w:t>
      </w:r>
      <w:r w:rsidRPr="00D63274">
        <w:rPr>
          <w:rFonts w:ascii="ＭＳ Ｐ明朝" w:eastAsia="ＭＳ Ｐ明朝" w:hAnsi="ＭＳ Ｐ明朝" w:hint="eastAsia"/>
          <w:sz w:val="52"/>
          <w:szCs w:val="52"/>
        </w:rPr>
        <w:t xml:space="preserve">　</w:t>
      </w:r>
      <w:r>
        <w:rPr>
          <w:rFonts w:ascii="ＭＳ Ｐ明朝" w:eastAsia="ＭＳ Ｐ明朝" w:hAnsi="ＭＳ Ｐ明朝" w:hint="eastAsia"/>
          <w:sz w:val="52"/>
          <w:szCs w:val="52"/>
        </w:rPr>
        <w:t xml:space="preserve">　　</w:t>
      </w:r>
      <w:r w:rsidRPr="00CF06E8">
        <w:rPr>
          <w:rFonts w:ascii="ＭＳ Ｐ明朝" w:eastAsia="ＭＳ Ｐ明朝" w:hAnsi="ＭＳ Ｐ明朝" w:hint="eastAsia"/>
          <w:sz w:val="72"/>
          <w:szCs w:val="72"/>
        </w:rPr>
        <w:t>〕</w:t>
      </w:r>
    </w:p>
    <w:sectPr w:rsidR="0039532D" w:rsidRPr="0039532D" w:rsidSect="0039532D">
      <w:headerReference w:type="first" r:id="rId8"/>
      <w:pgSz w:w="11906" w:h="16838" w:code="9"/>
      <w:pgMar w:top="1134" w:right="851" w:bottom="567" w:left="851" w:header="851" w:footer="454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D99AF" w14:textId="77777777" w:rsidR="008045EE" w:rsidRDefault="008045EE" w:rsidP="00990E51">
      <w:r>
        <w:separator/>
      </w:r>
    </w:p>
  </w:endnote>
  <w:endnote w:type="continuationSeparator" w:id="0">
    <w:p w14:paraId="66C72E0A" w14:textId="77777777" w:rsidR="008045EE" w:rsidRDefault="008045EE" w:rsidP="0099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5ED6B" w14:textId="77777777" w:rsidR="008045EE" w:rsidRDefault="008045EE" w:rsidP="00990E51">
      <w:r>
        <w:separator/>
      </w:r>
    </w:p>
  </w:footnote>
  <w:footnote w:type="continuationSeparator" w:id="0">
    <w:p w14:paraId="75B5DD33" w14:textId="77777777" w:rsidR="008045EE" w:rsidRDefault="008045EE" w:rsidP="0099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EFAEC" w14:textId="645C2694" w:rsidR="00990E51" w:rsidRDefault="00E7186A">
    <w:pPr>
      <w:pStyle w:val="a4"/>
    </w:pPr>
    <w:r>
      <w:ptab w:relativeTo="margin" w:alignment="right" w:leader="none"/>
    </w:r>
    <w:r w:rsidR="00DB3042">
      <w:rPr>
        <w:rFonts w:hint="eastAsia"/>
      </w:rPr>
      <w:t>【様式１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71C3C"/>
    <w:multiLevelType w:val="hybridMultilevel"/>
    <w:tmpl w:val="26946E98"/>
    <w:lvl w:ilvl="0" w:tplc="3D206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644DF5"/>
    <w:multiLevelType w:val="hybridMultilevel"/>
    <w:tmpl w:val="F04884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FF1A53"/>
    <w:multiLevelType w:val="hybridMultilevel"/>
    <w:tmpl w:val="EA962000"/>
    <w:lvl w:ilvl="0" w:tplc="49C67F8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ADB186D"/>
    <w:multiLevelType w:val="hybridMultilevel"/>
    <w:tmpl w:val="F9D87E30"/>
    <w:lvl w:ilvl="0" w:tplc="1BE22C76">
      <w:start w:val="1"/>
      <w:numFmt w:val="bullet"/>
      <w:lvlText w:val="□"/>
      <w:lvlJc w:val="left"/>
      <w:pPr>
        <w:ind w:left="50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</w:abstractNum>
  <w:num w:numId="1" w16cid:durableId="411590484">
    <w:abstractNumId w:val="1"/>
  </w:num>
  <w:num w:numId="2" w16cid:durableId="742029850">
    <w:abstractNumId w:val="0"/>
  </w:num>
  <w:num w:numId="3" w16cid:durableId="1360084229">
    <w:abstractNumId w:val="2"/>
  </w:num>
  <w:num w:numId="4" w16cid:durableId="653413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D09"/>
    <w:rsid w:val="00011AB4"/>
    <w:rsid w:val="00021217"/>
    <w:rsid w:val="0006112C"/>
    <w:rsid w:val="000918EC"/>
    <w:rsid w:val="000E4AC1"/>
    <w:rsid w:val="000F266F"/>
    <w:rsid w:val="000F432E"/>
    <w:rsid w:val="00101C22"/>
    <w:rsid w:val="0011571B"/>
    <w:rsid w:val="00143D09"/>
    <w:rsid w:val="001C5B8B"/>
    <w:rsid w:val="001E0188"/>
    <w:rsid w:val="001F25C2"/>
    <w:rsid w:val="00262681"/>
    <w:rsid w:val="00264AD1"/>
    <w:rsid w:val="002734F6"/>
    <w:rsid w:val="00274490"/>
    <w:rsid w:val="00284476"/>
    <w:rsid w:val="002B5833"/>
    <w:rsid w:val="002D0AD5"/>
    <w:rsid w:val="002D34D1"/>
    <w:rsid w:val="002E0B8F"/>
    <w:rsid w:val="0030058E"/>
    <w:rsid w:val="0030613A"/>
    <w:rsid w:val="003160A5"/>
    <w:rsid w:val="003172BD"/>
    <w:rsid w:val="00321CCC"/>
    <w:rsid w:val="00331CB9"/>
    <w:rsid w:val="00347C32"/>
    <w:rsid w:val="00352E4D"/>
    <w:rsid w:val="00374971"/>
    <w:rsid w:val="003749F4"/>
    <w:rsid w:val="00385F0D"/>
    <w:rsid w:val="0039532D"/>
    <w:rsid w:val="003B1CB4"/>
    <w:rsid w:val="003C5B6F"/>
    <w:rsid w:val="003C7E1C"/>
    <w:rsid w:val="003D52C1"/>
    <w:rsid w:val="003E69E1"/>
    <w:rsid w:val="00430677"/>
    <w:rsid w:val="004326A5"/>
    <w:rsid w:val="004437F1"/>
    <w:rsid w:val="004645A3"/>
    <w:rsid w:val="004877E5"/>
    <w:rsid w:val="00487EA9"/>
    <w:rsid w:val="004A5E59"/>
    <w:rsid w:val="004A6D60"/>
    <w:rsid w:val="004B16F3"/>
    <w:rsid w:val="004B1DC4"/>
    <w:rsid w:val="004B515B"/>
    <w:rsid w:val="004D00F7"/>
    <w:rsid w:val="004E109D"/>
    <w:rsid w:val="00563A7E"/>
    <w:rsid w:val="005731EC"/>
    <w:rsid w:val="00576F91"/>
    <w:rsid w:val="005A75EF"/>
    <w:rsid w:val="005B6941"/>
    <w:rsid w:val="005C027C"/>
    <w:rsid w:val="005C5107"/>
    <w:rsid w:val="00613426"/>
    <w:rsid w:val="00614FAD"/>
    <w:rsid w:val="006310BD"/>
    <w:rsid w:val="00683BE7"/>
    <w:rsid w:val="0068598B"/>
    <w:rsid w:val="006C3AA2"/>
    <w:rsid w:val="006D0241"/>
    <w:rsid w:val="006D0E7F"/>
    <w:rsid w:val="006F41BB"/>
    <w:rsid w:val="007016D3"/>
    <w:rsid w:val="007135C5"/>
    <w:rsid w:val="0071403A"/>
    <w:rsid w:val="00733C42"/>
    <w:rsid w:val="00743457"/>
    <w:rsid w:val="0075121D"/>
    <w:rsid w:val="0075375F"/>
    <w:rsid w:val="00757166"/>
    <w:rsid w:val="007728D0"/>
    <w:rsid w:val="00794A40"/>
    <w:rsid w:val="007B0BA4"/>
    <w:rsid w:val="007D539E"/>
    <w:rsid w:val="007D543D"/>
    <w:rsid w:val="008045EE"/>
    <w:rsid w:val="008209F8"/>
    <w:rsid w:val="0085298A"/>
    <w:rsid w:val="008B2EB0"/>
    <w:rsid w:val="008C1462"/>
    <w:rsid w:val="008C7292"/>
    <w:rsid w:val="008D237A"/>
    <w:rsid w:val="008D3750"/>
    <w:rsid w:val="008E27F8"/>
    <w:rsid w:val="00923D5F"/>
    <w:rsid w:val="0092742E"/>
    <w:rsid w:val="00966EE9"/>
    <w:rsid w:val="00973D04"/>
    <w:rsid w:val="00975050"/>
    <w:rsid w:val="00985441"/>
    <w:rsid w:val="00990E51"/>
    <w:rsid w:val="009B0937"/>
    <w:rsid w:val="009B76B0"/>
    <w:rsid w:val="009E1223"/>
    <w:rsid w:val="009E60A1"/>
    <w:rsid w:val="009F5978"/>
    <w:rsid w:val="00A04EAE"/>
    <w:rsid w:val="00A211C0"/>
    <w:rsid w:val="00A31C58"/>
    <w:rsid w:val="00A32BBF"/>
    <w:rsid w:val="00A45826"/>
    <w:rsid w:val="00A77488"/>
    <w:rsid w:val="00A95EC4"/>
    <w:rsid w:val="00AB1437"/>
    <w:rsid w:val="00AD1FBE"/>
    <w:rsid w:val="00AF3654"/>
    <w:rsid w:val="00AF544B"/>
    <w:rsid w:val="00B4611C"/>
    <w:rsid w:val="00B47EBE"/>
    <w:rsid w:val="00BA3C4F"/>
    <w:rsid w:val="00BB5D51"/>
    <w:rsid w:val="00BC3A0C"/>
    <w:rsid w:val="00BC3A1F"/>
    <w:rsid w:val="00BE0E15"/>
    <w:rsid w:val="00BE24F9"/>
    <w:rsid w:val="00BF1A0C"/>
    <w:rsid w:val="00C1350B"/>
    <w:rsid w:val="00C13E9E"/>
    <w:rsid w:val="00C30725"/>
    <w:rsid w:val="00C52DD1"/>
    <w:rsid w:val="00C60F42"/>
    <w:rsid w:val="00C66788"/>
    <w:rsid w:val="00C81DB3"/>
    <w:rsid w:val="00CA2FEF"/>
    <w:rsid w:val="00CA3D3F"/>
    <w:rsid w:val="00CA7915"/>
    <w:rsid w:val="00CB3FDD"/>
    <w:rsid w:val="00CC602F"/>
    <w:rsid w:val="00CD0E94"/>
    <w:rsid w:val="00CF06E8"/>
    <w:rsid w:val="00D211C2"/>
    <w:rsid w:val="00D3314C"/>
    <w:rsid w:val="00D57AFF"/>
    <w:rsid w:val="00D63274"/>
    <w:rsid w:val="00DB3042"/>
    <w:rsid w:val="00DB338F"/>
    <w:rsid w:val="00DB6AA0"/>
    <w:rsid w:val="00DC72F8"/>
    <w:rsid w:val="00DE2E3B"/>
    <w:rsid w:val="00DF048A"/>
    <w:rsid w:val="00DF68F7"/>
    <w:rsid w:val="00E44365"/>
    <w:rsid w:val="00E44380"/>
    <w:rsid w:val="00E45522"/>
    <w:rsid w:val="00E56377"/>
    <w:rsid w:val="00E7186A"/>
    <w:rsid w:val="00E8102C"/>
    <w:rsid w:val="00E9777F"/>
    <w:rsid w:val="00EA2751"/>
    <w:rsid w:val="00EA754D"/>
    <w:rsid w:val="00EB10E4"/>
    <w:rsid w:val="00EC4C70"/>
    <w:rsid w:val="00ED4106"/>
    <w:rsid w:val="00EF6C18"/>
    <w:rsid w:val="00F33819"/>
    <w:rsid w:val="00F50095"/>
    <w:rsid w:val="00F861AE"/>
    <w:rsid w:val="00F90597"/>
    <w:rsid w:val="00FA3C4A"/>
    <w:rsid w:val="00FB40FF"/>
    <w:rsid w:val="00FB77F1"/>
    <w:rsid w:val="00FD6218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AA251"/>
  <w15:docId w15:val="{983357E3-E989-4B05-A87A-67B0FD0B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D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3D09"/>
    <w:rPr>
      <w:b/>
      <w:bCs/>
      <w:szCs w:val="21"/>
    </w:rPr>
  </w:style>
  <w:style w:type="paragraph" w:styleId="a4">
    <w:name w:val="header"/>
    <w:basedOn w:val="a"/>
    <w:link w:val="a5"/>
    <w:uiPriority w:val="99"/>
    <w:unhideWhenUsed/>
    <w:rsid w:val="00990E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E5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90E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E5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73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31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B304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304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B3042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30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B3042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4A6D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9F9A6-CEE7-4AC6-AC2C-26ECE31C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小塚 翔美(学校教育部保健給食課)</cp:lastModifiedBy>
  <cp:revision>3</cp:revision>
  <cp:lastPrinted>2023-08-31T00:29:00Z</cp:lastPrinted>
  <dcterms:created xsi:type="dcterms:W3CDTF">2024-07-31T07:18:00Z</dcterms:created>
  <dcterms:modified xsi:type="dcterms:W3CDTF">2024-07-31T07:20:00Z</dcterms:modified>
</cp:coreProperties>
</file>